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F49E" w14:textId="77777777" w:rsidR="00532DC1" w:rsidRPr="00532DC1" w:rsidRDefault="00C65DFD" w:rsidP="00532DC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32DC1" w:rsidRPr="00532DC1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14:paraId="3E530D94" w14:textId="10573373" w:rsidR="00532DC1" w:rsidRDefault="00532DC1" w:rsidP="00532DC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532DC1">
        <w:rPr>
          <w:rFonts w:ascii="Times New Roman" w:hAnsi="Times New Roman"/>
          <w:sz w:val="24"/>
          <w:szCs w:val="24"/>
        </w:rPr>
        <w:t>администрации городского округа Истра</w:t>
      </w:r>
    </w:p>
    <w:p w14:paraId="354D2013" w14:textId="6839F75D" w:rsidR="00532DC1" w:rsidRPr="00A843C6" w:rsidRDefault="00532DC1" w:rsidP="00532DC1">
      <w:pPr>
        <w:spacing w:after="0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r w:rsidRPr="00A843C6">
        <w:rPr>
          <w:rFonts w:ascii="Times New Roman" w:hAnsi="Times New Roman"/>
          <w:sz w:val="24"/>
          <w:szCs w:val="24"/>
          <w:u w:val="single"/>
        </w:rPr>
        <w:t>от «</w:t>
      </w:r>
      <w:r w:rsidR="00A843C6" w:rsidRPr="00A843C6">
        <w:rPr>
          <w:rFonts w:ascii="Times New Roman" w:hAnsi="Times New Roman"/>
          <w:sz w:val="24"/>
          <w:szCs w:val="24"/>
          <w:u w:val="single"/>
        </w:rPr>
        <w:t>30</w:t>
      </w:r>
      <w:r w:rsidRPr="00A843C6">
        <w:rPr>
          <w:rFonts w:ascii="Times New Roman" w:hAnsi="Times New Roman"/>
          <w:sz w:val="24"/>
          <w:szCs w:val="24"/>
          <w:u w:val="single"/>
        </w:rPr>
        <w:t>»</w:t>
      </w:r>
      <w:r w:rsidR="00A843C6" w:rsidRPr="00A843C6">
        <w:rPr>
          <w:rFonts w:ascii="Times New Roman" w:hAnsi="Times New Roman"/>
          <w:sz w:val="24"/>
          <w:szCs w:val="24"/>
          <w:u w:val="single"/>
        </w:rPr>
        <w:t xml:space="preserve"> мая </w:t>
      </w:r>
      <w:r w:rsidRPr="00A843C6">
        <w:rPr>
          <w:rFonts w:ascii="Times New Roman" w:hAnsi="Times New Roman"/>
          <w:sz w:val="24"/>
          <w:szCs w:val="24"/>
          <w:u w:val="single"/>
        </w:rPr>
        <w:t xml:space="preserve">2018 г. № </w:t>
      </w:r>
      <w:r w:rsidR="00A843C6" w:rsidRPr="00A843C6">
        <w:rPr>
          <w:rFonts w:ascii="Times New Roman" w:hAnsi="Times New Roman"/>
          <w:sz w:val="24"/>
          <w:szCs w:val="24"/>
          <w:u w:val="single"/>
        </w:rPr>
        <w:t>2834/5</w:t>
      </w:r>
      <w:bookmarkEnd w:id="0"/>
    </w:p>
    <w:p w14:paraId="6CE58C6A" w14:textId="1CECC61C" w:rsidR="002A218E" w:rsidRDefault="002A218E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02A5846D" w14:textId="77777777" w:rsidR="002256D9" w:rsidRDefault="002256D9" w:rsidP="00532DC1">
      <w:pPr>
        <w:jc w:val="right"/>
        <w:rPr>
          <w:rFonts w:ascii="Times New Roman" w:hAnsi="Times New Roman"/>
          <w:sz w:val="24"/>
          <w:szCs w:val="24"/>
        </w:rPr>
      </w:pPr>
    </w:p>
    <w:p w14:paraId="2C02631D" w14:textId="220A13FA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14:paraId="72A11A63" w14:textId="77777777" w:rsidR="00532DC1" w:rsidRP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2DC1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297E336A" w14:textId="77777777" w:rsidR="00532DC1" w:rsidRDefault="00532DC1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22D5F79B" w14:textId="77777777" w:rsidR="002256D9" w:rsidRPr="00532DC1" w:rsidRDefault="002256D9" w:rsidP="00532DC1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DDD154B" w14:textId="77777777" w:rsidR="006F7EC2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Паспорт</w:t>
      </w:r>
    </w:p>
    <w:p w14:paraId="6F0085D2" w14:textId="4586A1E8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муниципальной программы городского округа Истра Московской области</w:t>
      </w:r>
    </w:p>
    <w:p w14:paraId="021AC466" w14:textId="77777777" w:rsidR="00532DC1" w:rsidRPr="002256D9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2256D9">
        <w:rPr>
          <w:rFonts w:ascii="Times New Roman" w:hAnsi="Times New Roman"/>
          <w:bCs/>
          <w:sz w:val="24"/>
          <w:szCs w:val="24"/>
          <w:lang w:eastAsia="ru-RU"/>
        </w:rPr>
        <w:t>«Снижение административных барьеров и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 на 2017-2021 годы»</w:t>
      </w:r>
    </w:p>
    <w:p w14:paraId="69872F44" w14:textId="7CED17C4" w:rsidR="00532DC1" w:rsidRDefault="00532DC1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0588BD05" w14:textId="77777777" w:rsidR="002256D9" w:rsidRPr="00532DC1" w:rsidRDefault="002256D9" w:rsidP="00532DC1">
      <w:pPr>
        <w:keepNext/>
        <w:keepLines/>
        <w:spacing w:after="0" w:line="240" w:lineRule="auto"/>
        <w:ind w:left="540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83"/>
        <w:gridCol w:w="1124"/>
        <w:gridCol w:w="1538"/>
        <w:gridCol w:w="1254"/>
        <w:gridCol w:w="1254"/>
        <w:gridCol w:w="1397"/>
        <w:gridCol w:w="1248"/>
      </w:tblGrid>
      <w:tr w:rsidR="00C17C4B" w:rsidRPr="00944717" w14:paraId="4421DAD1" w14:textId="77777777" w:rsidTr="002256D9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3E03C316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315FEC80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руководителя администрации </w:t>
            </w:r>
            <w:r w:rsidRPr="00445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городского округа Истра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Невзорова В.Н.</w:t>
            </w:r>
          </w:p>
        </w:tc>
      </w:tr>
      <w:tr w:rsidR="00C17C4B" w:rsidRPr="00944717" w14:paraId="57967897" w14:textId="77777777" w:rsidTr="002256D9">
        <w:trPr>
          <w:trHeight w:val="1038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26478E" w14:textId="1BE331B8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Муниципальный заказчик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913A2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«МФЦ»</w:t>
            </w:r>
          </w:p>
          <w:p w14:paraId="66940526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14D2EDC3" w14:textId="77777777" w:rsidTr="002256D9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5F71C4F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Цели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50890AA6" w14:textId="77777777" w:rsidTr="002256D9"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1345E54A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программы, в том числе по годам: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17C4B" w:rsidRPr="00944717" w14:paraId="46B17CEF" w14:textId="77777777" w:rsidTr="002256D9">
        <w:trPr>
          <w:trHeight w:val="724"/>
        </w:trPr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9A4A9D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01BCAB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7246EBA6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5CB296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E00360C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FF89D78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2021 год</w:t>
            </w:r>
          </w:p>
        </w:tc>
      </w:tr>
      <w:tr w:rsidR="00C17C4B" w:rsidRPr="00944717" w14:paraId="5EB97A6C" w14:textId="77777777" w:rsidTr="002256D9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2A1C6A19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округа Истра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4A3A1900" w:rsidR="00C17C4B" w:rsidRPr="00A568D6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60 648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6E609D1E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63 812,0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52966628" w:rsidR="00C17C4B" w:rsidRPr="00A568D6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79 388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6ED9E35F" w:rsidR="00C17C4B" w:rsidRPr="00A2455C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sz w:val="24"/>
                <w:szCs w:val="24"/>
              </w:rPr>
              <w:t>72 482,7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37F4A15C" w:rsidR="00C17C4B" w:rsidRPr="00A2455C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bCs/>
                <w:sz w:val="24"/>
                <w:szCs w:val="24"/>
              </w:rPr>
              <w:t>72 482,7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0CCF2B17" w:rsidR="00C17C4B" w:rsidRPr="002C0C7E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455C">
              <w:rPr>
                <w:rFonts w:ascii="Times New Roman" w:hAnsi="Times New Roman"/>
                <w:bCs/>
                <w:sz w:val="24"/>
                <w:szCs w:val="24"/>
              </w:rPr>
              <w:t>72 482,7</w:t>
            </w:r>
          </w:p>
        </w:tc>
      </w:tr>
      <w:tr w:rsidR="00C17C4B" w:rsidRPr="00944717" w14:paraId="0E1A8CD1" w14:textId="77777777" w:rsidTr="002256D9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31DDFB6E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11 859,0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67C36017" w:rsidR="00C17C4B" w:rsidRPr="00C17C4B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7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6 254,0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02B4C848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5 605</w:t>
            </w:r>
            <w:r w:rsidRPr="000D2A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6C742B19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3FA66016" w:rsidR="00C17C4B" w:rsidRPr="00944717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4293DEDD" w:rsidR="00C17C4B" w:rsidRPr="002C0C7E" w:rsidRDefault="00C17C4B" w:rsidP="00C17C4B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7C4B" w:rsidRPr="00944717" w14:paraId="5701AA02" w14:textId="77777777" w:rsidTr="002256D9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1A084C51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7C4B" w:rsidRPr="00944717" w14:paraId="5B247703" w14:textId="77777777" w:rsidTr="002256D9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3DDDD3" w14:textId="20F688AE" w:rsidR="00C17C4B" w:rsidRPr="00944717" w:rsidRDefault="00C17C4B" w:rsidP="00C1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73ACF6" w14:textId="657714A5" w:rsidR="00C17C4B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372 507,5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F33E2" w14:textId="245FF4B4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C17C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70 066,0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628C2" w14:textId="103B7369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84 993,4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C69B82" w14:textId="53C74AB3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48759D" w14:textId="1F89A0C7" w:rsidR="00C17C4B" w:rsidRPr="00944717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4C207" w14:textId="7DE9AD68" w:rsidR="00C17C4B" w:rsidRDefault="00C17C4B" w:rsidP="00C17C4B">
            <w:pPr>
              <w:rPr>
                <w:rFonts w:ascii="Times New Roman" w:hAnsi="Times New Roman"/>
                <w:sz w:val="24"/>
                <w:szCs w:val="24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</w:tr>
      <w:tr w:rsidR="00C17C4B" w:rsidRPr="00B45F44" w14:paraId="3FD84AB8" w14:textId="77777777" w:rsidTr="00225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719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Основные результаты реализации программы</w:t>
            </w:r>
          </w:p>
        </w:tc>
        <w:tc>
          <w:tcPr>
            <w:tcW w:w="754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15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15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85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11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C17C4B" w:rsidRPr="0037647C" w14:paraId="6EED2075" w14:textId="77777777" w:rsidTr="00225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719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754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5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85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11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C17C4B" w:rsidRPr="0037647C" w14:paraId="23ADB9FC" w14:textId="77777777" w:rsidTr="00225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719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754" w:type="pct"/>
            <w:shd w:val="clear" w:color="auto" w:fill="FFFFFF"/>
          </w:tcPr>
          <w:p w14:paraId="047FED7A" w14:textId="1CCAEA8A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3AC606EF" w14:textId="08C463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5" w:type="pct"/>
            <w:shd w:val="clear" w:color="auto" w:fill="FFFFFF"/>
          </w:tcPr>
          <w:p w14:paraId="5A04DFB5" w14:textId="5B72AB6E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85" w:type="pct"/>
            <w:shd w:val="clear" w:color="auto" w:fill="FFFFFF"/>
          </w:tcPr>
          <w:p w14:paraId="0806F747" w14:textId="7E2F1E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11" w:type="pct"/>
            <w:shd w:val="clear" w:color="auto" w:fill="FFFFFF"/>
          </w:tcPr>
          <w:p w14:paraId="0E490E13" w14:textId="7227E958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,8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C17C4B" w:rsidRPr="0037647C" w14:paraId="72143523" w14:textId="77777777" w:rsidTr="00225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719" w:type="pct"/>
            <w:gridSpan w:val="2"/>
          </w:tcPr>
          <w:p w14:paraId="5AC4AC2C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754" w:type="pct"/>
            <w:shd w:val="clear" w:color="auto" w:fill="FFFFFF"/>
          </w:tcPr>
          <w:p w14:paraId="460DF398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15" w:type="pct"/>
            <w:shd w:val="clear" w:color="auto" w:fill="FFFFFF"/>
          </w:tcPr>
          <w:p w14:paraId="2046DF5E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15" w:type="pct"/>
            <w:shd w:val="clear" w:color="auto" w:fill="FFFFFF"/>
          </w:tcPr>
          <w:p w14:paraId="59F3E81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85" w:type="pct"/>
            <w:shd w:val="clear" w:color="auto" w:fill="FFFFFF"/>
          </w:tcPr>
          <w:p w14:paraId="7D1CD855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11" w:type="pct"/>
            <w:shd w:val="clear" w:color="auto" w:fill="FFFFFF"/>
          </w:tcPr>
          <w:p w14:paraId="56A4245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</w:tr>
      <w:tr w:rsidR="00C17C4B" w:rsidRPr="0037647C" w14:paraId="4F473787" w14:textId="77777777" w:rsidTr="00225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719" w:type="pct"/>
            <w:gridSpan w:val="2"/>
          </w:tcPr>
          <w:p w14:paraId="0C477DBF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754" w:type="pct"/>
            <w:shd w:val="clear" w:color="auto" w:fill="FFFFFF"/>
          </w:tcPr>
          <w:p w14:paraId="2DAFCFF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15" w:type="pct"/>
            <w:shd w:val="clear" w:color="auto" w:fill="FFFFFF"/>
          </w:tcPr>
          <w:p w14:paraId="4CC93C4C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15" w:type="pct"/>
            <w:shd w:val="clear" w:color="auto" w:fill="FFFFFF"/>
          </w:tcPr>
          <w:p w14:paraId="5F1B1117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85" w:type="pct"/>
            <w:shd w:val="clear" w:color="auto" w:fill="FFFFFF"/>
          </w:tcPr>
          <w:p w14:paraId="2C6B854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11" w:type="pct"/>
            <w:shd w:val="clear" w:color="auto" w:fill="FFFFFF"/>
          </w:tcPr>
          <w:p w14:paraId="33E41004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  <w:tr w:rsidR="00C17C4B" w:rsidRPr="0037647C" w14:paraId="1807DF3B" w14:textId="77777777" w:rsidTr="00225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719" w:type="pct"/>
            <w:gridSpan w:val="2"/>
          </w:tcPr>
          <w:p w14:paraId="15572A3D" w14:textId="5A8B72B1" w:rsidR="00437F9B" w:rsidRDefault="00437F9B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Доля заявителей МФЦ, ожидающих в очереди более 12,5 минут</w:t>
            </w:r>
          </w:p>
        </w:tc>
        <w:tc>
          <w:tcPr>
            <w:tcW w:w="754" w:type="pct"/>
            <w:shd w:val="clear" w:color="auto" w:fill="FFFFFF"/>
          </w:tcPr>
          <w:p w14:paraId="4BFC1211" w14:textId="5DEADC05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5" w:type="pct"/>
            <w:shd w:val="clear" w:color="auto" w:fill="FFFFFF"/>
          </w:tcPr>
          <w:p w14:paraId="204E00F3" w14:textId="39491395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5" w:type="pct"/>
            <w:shd w:val="clear" w:color="auto" w:fill="FFFFFF"/>
          </w:tcPr>
          <w:p w14:paraId="6B873DE5" w14:textId="4B44B1CC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85" w:type="pct"/>
            <w:shd w:val="clear" w:color="auto" w:fill="FFFFFF"/>
          </w:tcPr>
          <w:p w14:paraId="3E5E6F4E" w14:textId="4CAE3A58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11" w:type="pct"/>
            <w:shd w:val="clear" w:color="auto" w:fill="FFFFFF"/>
          </w:tcPr>
          <w:p w14:paraId="47E0D994" w14:textId="1610A526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8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17390F0E" w14:textId="183454AB" w:rsidR="00437F9B" w:rsidRDefault="00437F9B" w:rsidP="00437F9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Доля заявителей МФЦ, ожидающих в очереди более 12,5 минут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–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14:paraId="09A40C40" w14:textId="0303542C" w:rsidR="00944717" w:rsidRPr="00944717" w:rsidRDefault="00944717" w:rsidP="00437F9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недостижение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</w:t>
      </w: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Риск недостижения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271E706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повышение качества и доступности государственных и муниципальных услуг, в том числе на базе многофункциональн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705179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7E0B1B40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Источники финансирования программы – бюджет Истринского муниципального района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Истринского муниципального района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 формируют бюджетные заявки и обоснование включения мероприятий программы в бюджет Истринского муниципального района 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DA217FA" w14:textId="77777777" w:rsidR="002853D3" w:rsidRDefault="002853D3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6A429F26" w:rsidR="00392B61" w:rsidRPr="007116B3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>Перечень мероприятий</w:t>
      </w:r>
      <w:r w:rsidR="000038E9" w:rsidRPr="007116B3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14:paraId="30AA0C79" w14:textId="404FDA4F" w:rsidR="00887337" w:rsidRPr="007116B3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116B3">
        <w:rPr>
          <w:rFonts w:ascii="Times New Roman" w:hAnsi="Times New Roman"/>
          <w:b/>
          <w:sz w:val="28"/>
          <w:szCs w:val="28"/>
        </w:rPr>
        <w:t xml:space="preserve"> «Снижение административных барьеров</w:t>
      </w:r>
      <w:r w:rsidR="00EF6890" w:rsidRPr="007116B3">
        <w:rPr>
          <w:rFonts w:ascii="Times New Roman" w:hAnsi="Times New Roman"/>
          <w:b/>
          <w:sz w:val="28"/>
          <w:szCs w:val="28"/>
        </w:rPr>
        <w:t xml:space="preserve"> и</w:t>
      </w:r>
      <w:r w:rsidRPr="007116B3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 w:rsidRPr="007116B3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74DF17D4" w14:textId="77777777" w:rsidR="002853D3" w:rsidRPr="00B06E95" w:rsidRDefault="002853D3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96"/>
        <w:gridCol w:w="2099"/>
        <w:gridCol w:w="736"/>
        <w:gridCol w:w="1389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2853D3">
        <w:trPr>
          <w:trHeight w:val="262"/>
          <w:tblHeader/>
        </w:trPr>
        <w:tc>
          <w:tcPr>
            <w:tcW w:w="596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99" w:type="dxa"/>
            <w:vMerge w:val="restart"/>
            <w:shd w:val="clear" w:color="auto" w:fill="FFFFFF"/>
          </w:tcPr>
          <w:p w14:paraId="4116F56A" w14:textId="03157C3F" w:rsidR="009864AE" w:rsidRPr="00B45F44" w:rsidRDefault="009864AE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программы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28D1B52E" w14:textId="6A4C3B86" w:rsidR="009864AE" w:rsidRPr="00B45F44" w:rsidRDefault="009864AE" w:rsidP="002256D9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Срок 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 xml:space="preserve">приятия </w:t>
            </w:r>
          </w:p>
        </w:tc>
        <w:tc>
          <w:tcPr>
            <w:tcW w:w="1389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4DA82669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финанси-рования меропри-ятия в году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 предшествующему году начала реализации мун.программы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2B5EB9DB" w:rsidR="009864AE" w:rsidRPr="00B45F44" w:rsidRDefault="002E5EB9" w:rsidP="00225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</w:t>
            </w:r>
            <w:r w:rsidR="002256D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я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программы</w:t>
            </w:r>
          </w:p>
        </w:tc>
      </w:tr>
      <w:tr w:rsidR="002E5EB9" w:rsidRPr="00B45F44" w14:paraId="756D1665" w14:textId="77777777" w:rsidTr="002853D3">
        <w:trPr>
          <w:trHeight w:val="846"/>
          <w:tblHeader/>
        </w:trPr>
        <w:tc>
          <w:tcPr>
            <w:tcW w:w="596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85"/>
        <w:gridCol w:w="750"/>
        <w:gridCol w:w="1363"/>
        <w:gridCol w:w="1145"/>
        <w:gridCol w:w="1134"/>
        <w:gridCol w:w="992"/>
        <w:gridCol w:w="996"/>
        <w:gridCol w:w="996"/>
        <w:gridCol w:w="996"/>
        <w:gridCol w:w="1283"/>
        <w:gridCol w:w="1417"/>
        <w:gridCol w:w="2266"/>
      </w:tblGrid>
      <w:tr w:rsidR="002E5EB9" w:rsidRPr="00B45F44" w14:paraId="7FD092C3" w14:textId="77777777" w:rsidTr="002853D3">
        <w:trPr>
          <w:trHeight w:val="58"/>
          <w:tblHeader/>
        </w:trPr>
        <w:tc>
          <w:tcPr>
            <w:tcW w:w="596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5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0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3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A942B8" w:rsidRPr="00B45F44" w14:paraId="279F3802" w14:textId="77777777" w:rsidTr="002853D3">
        <w:trPr>
          <w:trHeight w:val="150"/>
        </w:trPr>
        <w:tc>
          <w:tcPr>
            <w:tcW w:w="596" w:type="dxa"/>
            <w:vMerge w:val="restart"/>
            <w:shd w:val="clear" w:color="auto" w:fill="auto"/>
            <w:hideMark/>
          </w:tcPr>
          <w:p w14:paraId="3709E199" w14:textId="798428E2" w:rsidR="00A942B8" w:rsidRDefault="00A942B8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  <w:p w14:paraId="4C129EF0" w14:textId="77777777" w:rsidR="00445619" w:rsidRPr="00B45F44" w:rsidRDefault="0044561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1682BA4" w14:textId="6C0E2B9E" w:rsidR="008155CE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ероприятие </w:t>
            </w:r>
            <w:r w:rsid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 w:rsidR="00A942B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ории </w:t>
            </w:r>
            <w:r w:rsidR="00815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38BF5DE2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2853D3">
        <w:trPr>
          <w:trHeight w:val="1128"/>
        </w:trPr>
        <w:tc>
          <w:tcPr>
            <w:tcW w:w="596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F60544" w14:textId="2599106D" w:rsidR="00237E9A" w:rsidRPr="00133386" w:rsidRDefault="00C3790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</w:t>
            </w:r>
          </w:p>
        </w:tc>
        <w:tc>
          <w:tcPr>
            <w:tcW w:w="7542" w:type="dxa"/>
            <w:gridSpan w:val="7"/>
          </w:tcPr>
          <w:p w14:paraId="18A20A6F" w14:textId="40C7B021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2853D3">
        <w:trPr>
          <w:trHeight w:val="237"/>
        </w:trPr>
        <w:tc>
          <w:tcPr>
            <w:tcW w:w="596" w:type="dxa"/>
            <w:vMerge w:val="restart"/>
            <w:shd w:val="clear" w:color="auto" w:fill="auto"/>
            <w:hideMark/>
          </w:tcPr>
          <w:p w14:paraId="7F63B765" w14:textId="47DBC61C" w:rsidR="00A942B8" w:rsidRPr="00B45F44" w:rsidRDefault="002256D9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942B8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024DC9FC" w14:textId="5C1CB548" w:rsidR="002256D9" w:rsidRDefault="002256D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  <w:p w14:paraId="3E7EA451" w14:textId="77777777" w:rsidR="00A942B8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  <w:p w14:paraId="2F7F8E76" w14:textId="77777777" w:rsidR="002853D3" w:rsidRPr="00B45F44" w:rsidRDefault="002853D3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4A33A34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2853D3">
        <w:trPr>
          <w:trHeight w:val="1418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0A442C8A" w:rsidR="00237E9A" w:rsidRPr="00B839FF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FEFEF1C" w14:textId="5D1E1CDF" w:rsidR="00237E9A" w:rsidRPr="00B45F44" w:rsidRDefault="00237E9A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2853D3">
        <w:trPr>
          <w:trHeight w:val="253"/>
        </w:trPr>
        <w:tc>
          <w:tcPr>
            <w:tcW w:w="596" w:type="dxa"/>
            <w:vMerge w:val="restart"/>
            <w:shd w:val="clear" w:color="auto" w:fill="auto"/>
            <w:hideMark/>
          </w:tcPr>
          <w:p w14:paraId="292E5715" w14:textId="061A85CF" w:rsidR="00A942B8" w:rsidRPr="00B45F44" w:rsidRDefault="00A942B8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20359B8E" w14:textId="1310EFDD" w:rsidR="002256D9" w:rsidRDefault="002256D9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256D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Мероприятие 1.</w:t>
            </w:r>
            <w:r w:rsidR="00A7421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363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2853D3">
        <w:trPr>
          <w:trHeight w:val="1262"/>
        </w:trPr>
        <w:tc>
          <w:tcPr>
            <w:tcW w:w="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4AC1DCE5" w:rsidR="00237E9A" w:rsidRPr="00133386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7542" w:type="dxa"/>
            <w:gridSpan w:val="7"/>
            <w:tcBorders>
              <w:bottom w:val="single" w:sz="4" w:space="0" w:color="auto"/>
            </w:tcBorders>
          </w:tcPr>
          <w:p w14:paraId="105321D5" w14:textId="05A2C90A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0E3F20D9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597B113" w14:textId="77777777" w:rsidTr="002853D3">
        <w:trPr>
          <w:trHeight w:val="189"/>
        </w:trPr>
        <w:tc>
          <w:tcPr>
            <w:tcW w:w="59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5F335B7F" w:rsidR="001F1439" w:rsidRPr="00B45F44" w:rsidRDefault="001F143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2169CA3F" w:rsidR="001F1439" w:rsidRPr="00B45F44" w:rsidRDefault="001F1439" w:rsidP="00A732C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A732C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рганизация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27263C8E" w:rsidR="001F1439" w:rsidRPr="00D13D86" w:rsidRDefault="00B839FF" w:rsidP="00D13D86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73 446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43A4CB1B" w:rsidR="001F1439" w:rsidRPr="00C37905" w:rsidRDefault="00880EDE" w:rsidP="00FE0A5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370 907,5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27FD8E" w14:textId="715690DF" w:rsidR="001F1439" w:rsidRPr="00D13D86" w:rsidRDefault="00D055E5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70 066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7336E5B5" w14:textId="269EFF30" w:rsidR="001F1439" w:rsidRPr="00C37905" w:rsidRDefault="009C680F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83 393,4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C1748A4" w14:textId="56490267" w:rsidR="001F1439" w:rsidRPr="00D13D86" w:rsidRDefault="001F1439" w:rsidP="00F75E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</w:t>
            </w:r>
            <w:r w:rsid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2 482</w:t>
            </w: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444A8708" w14:textId="06CCE962" w:rsidR="001F1439" w:rsidRPr="00D13D86" w:rsidRDefault="00F75ED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A2B145F" w14:textId="13973178" w:rsidR="001F1439" w:rsidRPr="00D13D86" w:rsidRDefault="00F75ED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3BF52CA5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1F1439" w:rsidRPr="00B45F44" w:rsidRDefault="001F1439" w:rsidP="003279F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1F1439" w:rsidRPr="00B45F44" w14:paraId="5E9C7ED3" w14:textId="77777777" w:rsidTr="00827CD6">
        <w:trPr>
          <w:trHeight w:val="756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7118E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08D5C23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0B899A5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8F1EE71" w14:textId="0A0DB412" w:rsidR="001F1439" w:rsidRPr="00B45F44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345536CC" w14:textId="148F6B3B" w:rsidR="001F1439" w:rsidRPr="00B45F44" w:rsidRDefault="00B91B36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67 477</w:t>
            </w:r>
          </w:p>
        </w:tc>
        <w:tc>
          <w:tcPr>
            <w:tcW w:w="1134" w:type="dxa"/>
            <w:shd w:val="clear" w:color="auto" w:fill="auto"/>
          </w:tcPr>
          <w:p w14:paraId="44241078" w14:textId="4E151BCD" w:rsidR="001F1439" w:rsidRPr="00C37905" w:rsidRDefault="00FE0A5E" w:rsidP="00F841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360 163</w:t>
            </w:r>
            <w:r w:rsidR="00CF4C8F"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F841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369895B3" w14:textId="6B01C07E" w:rsidR="001F1439" w:rsidRPr="00B45F44" w:rsidRDefault="00857FB6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63 812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6B3C028" w14:textId="3ED9CB4C" w:rsidR="001F1439" w:rsidRPr="00C37905" w:rsidRDefault="00FE0A5E" w:rsidP="00F841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78 903</w:t>
            </w:r>
            <w:r w:rsidR="00F841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08DF86FE" w14:textId="54E75B73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</w:t>
            </w:r>
            <w:r w:rsidR="001F1439"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024A6431" w14:textId="561A3936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AF25BD4" w14:textId="210474A8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CAD6B9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2853D3">
        <w:trPr>
          <w:trHeight w:val="736"/>
        </w:trPr>
        <w:tc>
          <w:tcPr>
            <w:tcW w:w="596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76AD737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5 969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3B8BF88A" w:rsidR="000C4453" w:rsidRPr="00C37905" w:rsidRDefault="00880EDE" w:rsidP="00F75E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10 744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50D370" w14:textId="1DC36F41" w:rsidR="000C4453" w:rsidRPr="00682259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6 254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5CC4808" w14:textId="6660AD2F" w:rsidR="000C4453" w:rsidRPr="00C37905" w:rsidRDefault="00880EDE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4 490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171A7D88" w14:textId="77777777" w:rsidTr="002853D3">
        <w:trPr>
          <w:trHeight w:val="179"/>
        </w:trPr>
        <w:tc>
          <w:tcPr>
            <w:tcW w:w="596" w:type="dxa"/>
            <w:vMerge w:val="restart"/>
            <w:shd w:val="clear" w:color="auto" w:fill="auto"/>
            <w:hideMark/>
          </w:tcPr>
          <w:p w14:paraId="34BA5C2A" w14:textId="504A02BC" w:rsidR="001F1439" w:rsidRPr="00B45F44" w:rsidRDefault="001F1439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4257B9D8" w14:textId="7DF43FB8" w:rsidR="003A027E" w:rsidRDefault="003A027E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67207081" w14:textId="30A247CF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  <w:r w:rsidR="00870C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из них на: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6288F46E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B160B8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0DB6BC9C" w:rsidR="001F1439" w:rsidRPr="00B45F44" w:rsidRDefault="002A409F" w:rsidP="00FF1784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66 992</w:t>
            </w:r>
          </w:p>
        </w:tc>
        <w:tc>
          <w:tcPr>
            <w:tcW w:w="1134" w:type="dxa"/>
            <w:shd w:val="clear" w:color="auto" w:fill="auto"/>
          </w:tcPr>
          <w:p w14:paraId="6BA50FEA" w14:textId="306DFCDE" w:rsidR="001F1439" w:rsidRPr="00C37905" w:rsidRDefault="00647D9E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353 442,4</w:t>
            </w:r>
          </w:p>
        </w:tc>
        <w:tc>
          <w:tcPr>
            <w:tcW w:w="992" w:type="dxa"/>
            <w:shd w:val="clear" w:color="auto" w:fill="auto"/>
          </w:tcPr>
          <w:p w14:paraId="366084A9" w14:textId="2D620319" w:rsidR="001F1439" w:rsidRPr="00B45F44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69 629</w:t>
            </w:r>
          </w:p>
        </w:tc>
        <w:tc>
          <w:tcPr>
            <w:tcW w:w="996" w:type="dxa"/>
            <w:shd w:val="clear" w:color="auto" w:fill="auto"/>
          </w:tcPr>
          <w:p w14:paraId="2FCE1C97" w14:textId="730CE16F" w:rsidR="001F1439" w:rsidRPr="00C37905" w:rsidRDefault="00647D9E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79 744,4</w:t>
            </w:r>
          </w:p>
        </w:tc>
        <w:tc>
          <w:tcPr>
            <w:tcW w:w="996" w:type="dxa"/>
            <w:shd w:val="clear" w:color="auto" w:fill="auto"/>
          </w:tcPr>
          <w:p w14:paraId="112B947D" w14:textId="5B25F2A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6" w:type="dxa"/>
            <w:shd w:val="clear" w:color="auto" w:fill="auto"/>
          </w:tcPr>
          <w:p w14:paraId="4FEC4BC3" w14:textId="1569CE9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83" w:type="dxa"/>
            <w:shd w:val="clear" w:color="auto" w:fill="auto"/>
          </w:tcPr>
          <w:p w14:paraId="37235534" w14:textId="4712D23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3EB1F6D5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99C955A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047FBB9B" w14:textId="77777777" w:rsidTr="00827CD6">
        <w:trPr>
          <w:trHeight w:val="810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6E4E8A1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5614A3B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D8A99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42EE31F0" w14:textId="2953AC82" w:rsidR="001F1439" w:rsidRPr="00B45F44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6FE8D3E" w14:textId="1E3A3B77" w:rsidR="001F1439" w:rsidRPr="00B45F44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61 813</w:t>
            </w:r>
          </w:p>
        </w:tc>
        <w:tc>
          <w:tcPr>
            <w:tcW w:w="1134" w:type="dxa"/>
            <w:shd w:val="clear" w:color="auto" w:fill="auto"/>
          </w:tcPr>
          <w:p w14:paraId="2E7D612F" w14:textId="5F37F499" w:rsidR="001F1439" w:rsidRPr="00C37905" w:rsidRDefault="00857FB6" w:rsidP="00F841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  <w:r w:rsidR="00F841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  <w:r w:rsidR="00F841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698,4</w:t>
            </w:r>
          </w:p>
        </w:tc>
        <w:tc>
          <w:tcPr>
            <w:tcW w:w="992" w:type="dxa"/>
            <w:shd w:val="clear" w:color="auto" w:fill="auto"/>
          </w:tcPr>
          <w:p w14:paraId="1B0623DD" w14:textId="06BF94F8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63 375</w:t>
            </w:r>
          </w:p>
        </w:tc>
        <w:tc>
          <w:tcPr>
            <w:tcW w:w="996" w:type="dxa"/>
            <w:shd w:val="clear" w:color="auto" w:fill="auto"/>
          </w:tcPr>
          <w:p w14:paraId="559A9C51" w14:textId="08639449" w:rsidR="001F1439" w:rsidRPr="00C37905" w:rsidRDefault="00F841F6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75 254,4</w:t>
            </w:r>
          </w:p>
        </w:tc>
        <w:tc>
          <w:tcPr>
            <w:tcW w:w="996" w:type="dxa"/>
            <w:shd w:val="clear" w:color="auto" w:fill="auto"/>
          </w:tcPr>
          <w:p w14:paraId="276BB0C2" w14:textId="59DAA37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6" w:type="dxa"/>
            <w:shd w:val="clear" w:color="auto" w:fill="auto"/>
          </w:tcPr>
          <w:p w14:paraId="6968DA71" w14:textId="172759C3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83" w:type="dxa"/>
            <w:shd w:val="clear" w:color="auto" w:fill="auto"/>
          </w:tcPr>
          <w:p w14:paraId="76910454" w14:textId="38173025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A7FC1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827CD6">
        <w:trPr>
          <w:trHeight w:val="695"/>
        </w:trPr>
        <w:tc>
          <w:tcPr>
            <w:tcW w:w="596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12CB40" w14:textId="0355FC42" w:rsidR="00B06E95" w:rsidRPr="00237E9A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F0C346F" w14:textId="3D9F5671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5 179</w:t>
            </w:r>
          </w:p>
        </w:tc>
        <w:tc>
          <w:tcPr>
            <w:tcW w:w="1134" w:type="dxa"/>
            <w:shd w:val="clear" w:color="auto" w:fill="auto"/>
          </w:tcPr>
          <w:p w14:paraId="22446C87" w14:textId="5BEADE8A" w:rsidR="001F1439" w:rsidRPr="00C37905" w:rsidRDefault="00647D9E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10 744</w:t>
            </w:r>
          </w:p>
        </w:tc>
        <w:tc>
          <w:tcPr>
            <w:tcW w:w="992" w:type="dxa"/>
            <w:shd w:val="clear" w:color="auto" w:fill="auto"/>
          </w:tcPr>
          <w:p w14:paraId="36044798" w14:textId="564E9A12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6 254</w:t>
            </w:r>
          </w:p>
        </w:tc>
        <w:tc>
          <w:tcPr>
            <w:tcW w:w="996" w:type="dxa"/>
            <w:shd w:val="clear" w:color="auto" w:fill="auto"/>
          </w:tcPr>
          <w:p w14:paraId="5D3B4FCF" w14:textId="353F0AB8" w:rsidR="001F1439" w:rsidRPr="00C37905" w:rsidRDefault="00647D9E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7D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4 490</w:t>
            </w:r>
          </w:p>
        </w:tc>
        <w:tc>
          <w:tcPr>
            <w:tcW w:w="996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618067F9" w14:textId="77777777" w:rsidTr="002853D3">
        <w:trPr>
          <w:trHeight w:val="242"/>
        </w:trPr>
        <w:tc>
          <w:tcPr>
            <w:tcW w:w="596" w:type="dxa"/>
            <w:vMerge w:val="restart"/>
            <w:shd w:val="clear" w:color="auto" w:fill="auto"/>
            <w:vAlign w:val="center"/>
          </w:tcPr>
          <w:p w14:paraId="31086507" w14:textId="5D8CD75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2.1.1</w:t>
            </w:r>
          </w:p>
        </w:tc>
        <w:tc>
          <w:tcPr>
            <w:tcW w:w="2085" w:type="dxa"/>
            <w:vMerge w:val="restart"/>
            <w:shd w:val="clear" w:color="auto" w:fill="auto"/>
            <w:vAlign w:val="center"/>
          </w:tcPr>
          <w:p w14:paraId="2F0D8297" w14:textId="081660D1" w:rsidR="003A027E" w:rsidRDefault="003A027E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</w:t>
            </w:r>
          </w:p>
          <w:p w14:paraId="2A189669" w14:textId="4EEA6FC1" w:rsidR="00870CB2" w:rsidRPr="00827CD6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C4EFDF5" w14:textId="12CE1EE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4D71623D" w14:textId="08833019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11D2ADE2" w14:textId="2BD8F5D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6563E8" w14:textId="5FE24292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2" w:type="dxa"/>
            <w:shd w:val="clear" w:color="auto" w:fill="auto"/>
          </w:tcPr>
          <w:p w14:paraId="7EB6ACF2" w14:textId="6AC3500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15AECF" w14:textId="1867869D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6" w:type="dxa"/>
            <w:shd w:val="clear" w:color="auto" w:fill="auto"/>
          </w:tcPr>
          <w:p w14:paraId="77E00E71" w14:textId="58650446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996FDAF" w14:textId="3661E25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08F0D7F" w14:textId="64353FE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B05A2B1" w14:textId="56EB9EA5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23F4D2C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3866A27A" w14:textId="77777777" w:rsidTr="002853D3">
        <w:trPr>
          <w:trHeight w:val="276"/>
        </w:trPr>
        <w:tc>
          <w:tcPr>
            <w:tcW w:w="596" w:type="dxa"/>
            <w:vMerge/>
            <w:shd w:val="clear" w:color="auto" w:fill="auto"/>
            <w:vAlign w:val="center"/>
          </w:tcPr>
          <w:p w14:paraId="2F2056E8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6B2C51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340EAA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C7647C8" w14:textId="14BB16CB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14:paraId="20AC91F5" w14:textId="0A939A6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76836BA" w14:textId="258FE5EC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14:paraId="1408456E" w14:textId="501A4F1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5C47DB" w14:textId="6DFA0A31" w:rsidR="00870CB2" w:rsidRPr="00C37905" w:rsidRDefault="00647D9E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6" w:type="dxa"/>
            <w:shd w:val="clear" w:color="auto" w:fill="auto"/>
          </w:tcPr>
          <w:p w14:paraId="1B3D6D8F" w14:textId="7C0C316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EA0C7FD" w14:textId="7ACF4C8C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92501DD" w14:textId="7DB88FD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BC543A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C1BC6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0648C97A" w14:textId="77777777" w:rsidTr="002853D3">
        <w:trPr>
          <w:trHeight w:val="240"/>
        </w:trPr>
        <w:tc>
          <w:tcPr>
            <w:tcW w:w="596" w:type="dxa"/>
            <w:vMerge/>
            <w:shd w:val="clear" w:color="auto" w:fill="auto"/>
            <w:vAlign w:val="center"/>
          </w:tcPr>
          <w:p w14:paraId="43C617E9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21902CB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31172D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F6F07E2" w14:textId="2C741EFA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218E2CEA" w14:textId="7DD522E0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65DCF3E" w14:textId="495C4F13" w:rsidR="00870CB2" w:rsidRPr="00006FD3" w:rsidRDefault="00647D9E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2" w:type="dxa"/>
            <w:shd w:val="clear" w:color="auto" w:fill="auto"/>
          </w:tcPr>
          <w:p w14:paraId="37E46D3E" w14:textId="68110994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13FB6B1" w14:textId="043ADB3C" w:rsidR="00870CB2" w:rsidRPr="00C37905" w:rsidRDefault="00647D9E" w:rsidP="00647D9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4 490</w:t>
            </w:r>
            <w:r w:rsidR="00EF16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145095F8" w14:textId="2CB587E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96139F" w14:textId="4B2BB69B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27BB460" w14:textId="670944A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C372D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1A2D4E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84723" w:rsidRPr="00B45F44" w14:paraId="6C3E8FFD" w14:textId="77777777" w:rsidTr="002853D3">
        <w:trPr>
          <w:trHeight w:val="225"/>
        </w:trPr>
        <w:tc>
          <w:tcPr>
            <w:tcW w:w="596" w:type="dxa"/>
            <w:vMerge w:val="restart"/>
            <w:shd w:val="clear" w:color="auto" w:fill="auto"/>
            <w:hideMark/>
          </w:tcPr>
          <w:p w14:paraId="334CDF55" w14:textId="7F2D0A66" w:rsidR="00084723" w:rsidRPr="00B45F44" w:rsidRDefault="00084723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2.2.</w:t>
            </w:r>
          </w:p>
        </w:tc>
        <w:tc>
          <w:tcPr>
            <w:tcW w:w="2085" w:type="dxa"/>
            <w:vMerge w:val="restart"/>
            <w:shd w:val="clear" w:color="auto" w:fill="auto"/>
            <w:hideMark/>
          </w:tcPr>
          <w:p w14:paraId="7DF4F24C" w14:textId="56F11B32" w:rsidR="003A027E" w:rsidRDefault="003A027E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  <w:p w14:paraId="2720984C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50" w:type="dxa"/>
            <w:vMerge w:val="restart"/>
            <w:shd w:val="clear" w:color="auto" w:fill="auto"/>
            <w:hideMark/>
          </w:tcPr>
          <w:p w14:paraId="287F5BF9" w14:textId="77777777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  <w:hideMark/>
          </w:tcPr>
          <w:p w14:paraId="38F83A6C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75D0A22A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6 455</w:t>
            </w:r>
          </w:p>
        </w:tc>
        <w:tc>
          <w:tcPr>
            <w:tcW w:w="1134" w:type="dxa"/>
            <w:shd w:val="clear" w:color="auto" w:fill="auto"/>
          </w:tcPr>
          <w:p w14:paraId="04DAD9E9" w14:textId="1CD97D85" w:rsidR="00084723" w:rsidRPr="00B45F44" w:rsidRDefault="00084723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EF16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7 </w:t>
            </w:r>
            <w:r w:rsidR="00973F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="00EF16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 w:rsidR="00973F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5AE66D20" w14:textId="6A240F54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6" w:type="dxa"/>
            <w:shd w:val="clear" w:color="auto" w:fill="auto"/>
          </w:tcPr>
          <w:p w14:paraId="54F54847" w14:textId="7E84A3A4" w:rsidR="00084723" w:rsidRPr="00B45F44" w:rsidRDefault="00EF16F6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3 649</w:t>
            </w:r>
          </w:p>
        </w:tc>
        <w:tc>
          <w:tcPr>
            <w:tcW w:w="996" w:type="dxa"/>
            <w:shd w:val="clear" w:color="auto" w:fill="auto"/>
          </w:tcPr>
          <w:p w14:paraId="60E2BBF5" w14:textId="3A25E7FC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7551A2FB" w14:textId="7A34457D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57E6767C" w14:textId="313A4B44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2DD3AD0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67F49C9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84723" w:rsidRPr="00B45F44" w14:paraId="6C26FA95" w14:textId="77777777" w:rsidTr="00827CD6">
        <w:trPr>
          <w:trHeight w:val="762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14:paraId="3726D34C" w14:textId="51FB3267" w:rsidR="00084723" w:rsidRPr="00B45F44" w:rsidRDefault="00084723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6784E426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  <w:hideMark/>
          </w:tcPr>
          <w:p w14:paraId="703161F7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  <w:hideMark/>
          </w:tcPr>
          <w:p w14:paraId="31882A9B" w14:textId="327B186B" w:rsidR="00084723" w:rsidRPr="00B45F44" w:rsidRDefault="00084723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4FD7491C" w14:textId="4393A1AB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111C97FB" w14:textId="63F37F8A" w:rsidR="00084723" w:rsidRPr="00B45F44" w:rsidRDefault="00973F9D" w:rsidP="00EF16F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EF16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  <w:r w:rsidR="00EF16F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shd w:val="clear" w:color="auto" w:fill="auto"/>
          </w:tcPr>
          <w:p w14:paraId="10FF45BD" w14:textId="2781CE4B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6" w:type="dxa"/>
            <w:shd w:val="clear" w:color="auto" w:fill="auto"/>
          </w:tcPr>
          <w:p w14:paraId="2C231710" w14:textId="23E593D9" w:rsidR="00084723" w:rsidRPr="00B45F44" w:rsidRDefault="00EF16F6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3 64</w:t>
            </w:r>
            <w:r w:rsidR="00084723"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</w:tcPr>
          <w:p w14:paraId="59388B84" w14:textId="0E8DC287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694D2476" w14:textId="2B7FB8AC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4F7CB715" w14:textId="6D20A3E9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5339D180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C44AA" w:rsidRPr="00B45F44" w14:paraId="284F547C" w14:textId="77777777" w:rsidTr="00827CD6">
        <w:trPr>
          <w:trHeight w:val="689"/>
        </w:trPr>
        <w:tc>
          <w:tcPr>
            <w:tcW w:w="596" w:type="dxa"/>
            <w:vMerge/>
            <w:shd w:val="clear" w:color="auto" w:fill="auto"/>
            <w:vAlign w:val="center"/>
          </w:tcPr>
          <w:p w14:paraId="7E4939B0" w14:textId="77777777" w:rsidR="007C44AA" w:rsidRPr="00B45F44" w:rsidRDefault="007C44A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5A371D9C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0F77C038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015CFF5" w14:textId="6DC9EE6D" w:rsidR="007C44AA" w:rsidRPr="00237E9A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E8F4649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6FFAB0C" w14:textId="49144728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5951D1EF" w14:textId="29FAA180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2EFB137" w14:textId="0F12686C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06E5A55" w14:textId="503C9E32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83" w:type="dxa"/>
            <w:shd w:val="clear" w:color="auto" w:fill="auto"/>
          </w:tcPr>
          <w:p w14:paraId="148C3012" w14:textId="408DCF63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736751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7BCE36A9" w14:textId="77777777" w:rsidTr="002853D3">
        <w:trPr>
          <w:trHeight w:val="252"/>
        </w:trPr>
        <w:tc>
          <w:tcPr>
            <w:tcW w:w="596" w:type="dxa"/>
            <w:vMerge w:val="restart"/>
            <w:shd w:val="clear" w:color="auto" w:fill="auto"/>
          </w:tcPr>
          <w:p w14:paraId="0D2CF546" w14:textId="7AAD1F35" w:rsidR="00A23EAA" w:rsidRDefault="00A23EAA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5E93307C" w14:textId="151BF560" w:rsidR="003A027E" w:rsidRDefault="003A027E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ероприятие 2.2</w:t>
            </w:r>
            <w:r w:rsidRPr="003A027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.1</w:t>
            </w:r>
          </w:p>
          <w:p w14:paraId="10CA2A0B" w14:textId="528E2908" w:rsidR="00A23EAA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36BB9088" w14:textId="021ED7FF" w:rsidR="00A23EAA" w:rsidRPr="0076640C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54A49582" w14:textId="6CCD473B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49763B6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6 454</w:t>
            </w:r>
          </w:p>
        </w:tc>
        <w:tc>
          <w:tcPr>
            <w:tcW w:w="1134" w:type="dxa"/>
            <w:shd w:val="clear" w:color="auto" w:fill="auto"/>
          </w:tcPr>
          <w:p w14:paraId="68830F5B" w14:textId="082F7091" w:rsidR="00A23EAA" w:rsidRDefault="00857FB6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</w:t>
            </w:r>
            <w:r w:rsid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858</w:t>
            </w: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06F1179D" w14:textId="3FF3B35F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6A2397AE" w14:textId="5ED25050" w:rsidR="00A23EAA" w:rsidRDefault="00084723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27EF082" w14:textId="2D415A5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0ADDA690" w14:textId="45039FEE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744B9530" w14:textId="760E551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444E9DED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445FB8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0842224E" w14:textId="77777777" w:rsidTr="00827CD6">
        <w:trPr>
          <w:trHeight w:val="775"/>
        </w:trPr>
        <w:tc>
          <w:tcPr>
            <w:tcW w:w="596" w:type="dxa"/>
            <w:vMerge/>
            <w:shd w:val="clear" w:color="auto" w:fill="auto"/>
          </w:tcPr>
          <w:p w14:paraId="6026CDC0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4BB039A2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429FDFE2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0A5CA763" w14:textId="2B0679CB" w:rsidR="00A23EAA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F8E42FB" w14:textId="5CE5CD9B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2FAC4BA2" w14:textId="77103899" w:rsidR="00A23EAA" w:rsidRDefault="00857FB6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</w:t>
            </w:r>
            <w:r w:rsid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7FDE6562" w14:textId="5CF1D463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11E45126" w14:textId="6A65AAFC" w:rsidR="00A23EAA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F09CBAF" w14:textId="2ED83CB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35D7F136" w14:textId="2F0949EF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384D692D" w14:textId="35FD889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D36BECB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C44AA" w:rsidRPr="00B45F44" w14:paraId="3AF71D8F" w14:textId="77777777" w:rsidTr="00827CD6">
        <w:trPr>
          <w:trHeight w:val="701"/>
        </w:trPr>
        <w:tc>
          <w:tcPr>
            <w:tcW w:w="596" w:type="dxa"/>
            <w:vMerge/>
            <w:shd w:val="clear" w:color="auto" w:fill="auto"/>
          </w:tcPr>
          <w:p w14:paraId="794DE1D2" w14:textId="777777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</w:tcPr>
          <w:p w14:paraId="3BDD1BDE" w14:textId="77777777" w:rsidR="007C44AA" w:rsidRPr="008A10A7" w:rsidRDefault="007C44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</w:tcPr>
          <w:p w14:paraId="2C82E0C0" w14:textId="77777777" w:rsidR="007C44AA" w:rsidRPr="008A10A7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3F4FC12" w14:textId="113D6F20" w:rsidR="007C44AA" w:rsidRPr="008A10A7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5F990935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167804" w14:textId="7F7A2AA6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D072FA2" w14:textId="0CC30DE8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7BB2F32" w14:textId="31F92A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0E66BB" w14:textId="3EDEDF03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A87FE68" w14:textId="071E5062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AE33F10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055E5" w:rsidRPr="00B45F44" w14:paraId="06C43BE3" w14:textId="77777777" w:rsidTr="002853D3">
        <w:trPr>
          <w:trHeight w:val="327"/>
        </w:trPr>
        <w:tc>
          <w:tcPr>
            <w:tcW w:w="596" w:type="dxa"/>
            <w:vMerge w:val="restart"/>
            <w:shd w:val="clear" w:color="auto" w:fill="auto"/>
          </w:tcPr>
          <w:p w14:paraId="2E68133A" w14:textId="6CA12955" w:rsidR="00D055E5" w:rsidRPr="00B45F44" w:rsidRDefault="00D055E5" w:rsidP="003A027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DBB8A53" w14:textId="44FF96CC" w:rsidR="003A027E" w:rsidRDefault="003A027E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</w:t>
            </w:r>
          </w:p>
          <w:p w14:paraId="69B65D87" w14:textId="23E54307" w:rsidR="00D055E5" w:rsidRPr="00B45F44" w:rsidRDefault="00D055E5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50" w:type="dxa"/>
            <w:vMerge w:val="restart"/>
            <w:shd w:val="clear" w:color="auto" w:fill="auto"/>
          </w:tcPr>
          <w:p w14:paraId="142EEC7F" w14:textId="7777777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7337F8E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21C9ACBE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FA16F28" w14:textId="39E7DA61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4F324DFD" w14:textId="2CBC5BD8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7E6B16F" w14:textId="024550D4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831D6F3" w14:textId="39A9EEE7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B100A22" w14:textId="0EB061D5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2BEDAB2E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8C69EBB" w14:textId="0FCB6491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D055E5" w:rsidRPr="00B45F44" w14:paraId="66BDAE30" w14:textId="77777777" w:rsidTr="00827CD6">
        <w:trPr>
          <w:trHeight w:val="717"/>
        </w:trPr>
        <w:tc>
          <w:tcPr>
            <w:tcW w:w="596" w:type="dxa"/>
            <w:vMerge/>
            <w:shd w:val="clear" w:color="auto" w:fill="auto"/>
            <w:vAlign w:val="center"/>
          </w:tcPr>
          <w:p w14:paraId="313A1FAC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DDDE9C5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55DEDB3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F74E2A3" w14:textId="50962496" w:rsidR="00D055E5" w:rsidRPr="000A1552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222775A9" w14:textId="0C67DB58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56107B3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E7CD6CC" w14:textId="4A8C1626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764938A2" w14:textId="631B8DB1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0E8799" w14:textId="439DE23E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274F663" w14:textId="552B320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1D0CE8" w14:textId="3774C34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33A82EE" w14:textId="69788CA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2853D3">
        <w:trPr>
          <w:trHeight w:val="348"/>
        </w:trPr>
        <w:tc>
          <w:tcPr>
            <w:tcW w:w="596" w:type="dxa"/>
            <w:vMerge w:val="restart"/>
            <w:shd w:val="clear" w:color="auto" w:fill="auto"/>
          </w:tcPr>
          <w:p w14:paraId="5545D2F6" w14:textId="1C48D798" w:rsidR="00094FAB" w:rsidRPr="00B45F44" w:rsidRDefault="00094FAB" w:rsidP="00437F9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3183A0A3" w14:textId="0DAC69BF" w:rsidR="003A027E" w:rsidRDefault="003A027E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ероприятие 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2.3</w:t>
            </w:r>
          </w:p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22ACF3B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323D9429" w14:textId="3D1DBB87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4D6EDE08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827CD6">
        <w:trPr>
          <w:trHeight w:val="763"/>
        </w:trPr>
        <w:tc>
          <w:tcPr>
            <w:tcW w:w="596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9E1568" w14:textId="5AD24B0D" w:rsidR="00B06E95" w:rsidRPr="00237E9A" w:rsidRDefault="00C37905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543E3F03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6A7B979D" w14:textId="05CEAB2F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2853D3">
        <w:trPr>
          <w:trHeight w:val="360"/>
        </w:trPr>
        <w:tc>
          <w:tcPr>
            <w:tcW w:w="596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1C27" w:rsidRPr="00B45F44" w14:paraId="6FB43686" w14:textId="77777777" w:rsidTr="002853D3">
        <w:trPr>
          <w:trHeight w:val="268"/>
        </w:trPr>
        <w:tc>
          <w:tcPr>
            <w:tcW w:w="596" w:type="dxa"/>
            <w:vMerge w:val="restart"/>
            <w:shd w:val="clear" w:color="auto" w:fill="auto"/>
          </w:tcPr>
          <w:p w14:paraId="25A4441C" w14:textId="2A616C66" w:rsidR="00C81C27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2.2.4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76885EBE" w14:textId="0C775C0C" w:rsidR="003A027E" w:rsidRDefault="003A027E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2.4</w:t>
            </w:r>
          </w:p>
          <w:p w14:paraId="29D5B4D9" w14:textId="2FF61FCE" w:rsidR="00C81C27" w:rsidRPr="00B45F44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687B809" w14:textId="16037C7E" w:rsidR="00C81C27" w:rsidRPr="00D41F9F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1FABE486" w14:textId="0651C1F3" w:rsidR="00C81C27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06AA573" w14:textId="775B36B3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9EC2B" w14:textId="3AC1F1EB" w:rsidR="00C81C27" w:rsidRDefault="009F5A8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C5FAB9" w14:textId="384C8256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306186" w14:textId="3C72A43E" w:rsidR="00C81C27" w:rsidRDefault="009F5A8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6" w:type="dxa"/>
            <w:shd w:val="clear" w:color="auto" w:fill="auto"/>
          </w:tcPr>
          <w:p w14:paraId="0B1A351D" w14:textId="750D8C0B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7744E83" w14:textId="23C28499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3F4BB2E" w14:textId="7865AC22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EBD810B" w14:textId="1D547320" w:rsidR="00C81C27" w:rsidRPr="00D41F9F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70C58B7" w14:textId="77777777" w:rsidR="00C81C27" w:rsidRPr="00B45F44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27CD6" w:rsidRPr="00B45F44" w14:paraId="6AA6E268" w14:textId="77777777" w:rsidTr="007A5719">
        <w:trPr>
          <w:trHeight w:val="862"/>
        </w:trPr>
        <w:tc>
          <w:tcPr>
            <w:tcW w:w="596" w:type="dxa"/>
            <w:vMerge/>
            <w:shd w:val="clear" w:color="auto" w:fill="auto"/>
            <w:vAlign w:val="center"/>
          </w:tcPr>
          <w:p w14:paraId="668EEF37" w14:textId="77777777" w:rsidR="00827CD6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147C04E6" w14:textId="77777777" w:rsidR="00827CD6" w:rsidRPr="00C81C27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74D49EF4" w14:textId="77777777" w:rsidR="00827CD6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1BE2E7B6" w14:textId="56BAE439" w:rsidR="00827CD6" w:rsidRDefault="00827CD6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6ADFE856" w14:textId="6F898A49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AE1266D" w14:textId="32C007F7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8BEEC1" w14:textId="13D01B2A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5531CB6" w14:textId="08710E68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6" w:type="dxa"/>
            <w:shd w:val="clear" w:color="auto" w:fill="auto"/>
          </w:tcPr>
          <w:p w14:paraId="6081273D" w14:textId="1BF78160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5CB470B" w14:textId="012AF53A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27162CF" w14:textId="680E7222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2E89C09" w14:textId="77777777" w:rsidR="00827CD6" w:rsidRPr="00D41F9F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0B6AA10" w14:textId="77777777" w:rsidR="00827CD6" w:rsidRPr="00B45F44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1C27" w:rsidRPr="00B45F44" w14:paraId="060D550E" w14:textId="77777777" w:rsidTr="002853D3">
        <w:trPr>
          <w:trHeight w:val="204"/>
        </w:trPr>
        <w:tc>
          <w:tcPr>
            <w:tcW w:w="596" w:type="dxa"/>
            <w:vMerge w:val="restart"/>
            <w:shd w:val="clear" w:color="auto" w:fill="auto"/>
          </w:tcPr>
          <w:p w14:paraId="5AD923C5" w14:textId="5A12F4E6" w:rsidR="00C81C27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2.2.5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244A12C5" w14:textId="2C9EEE06" w:rsidR="003A027E" w:rsidRDefault="003A027E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2.5</w:t>
            </w:r>
          </w:p>
          <w:p w14:paraId="573E197A" w14:textId="02C7045A" w:rsidR="00C81C27" w:rsidRPr="00827CD6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27CD6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04644028" w14:textId="1ECBB555" w:rsidR="00C81C27" w:rsidRPr="00D41F9F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14FDE20D" w14:textId="6CB7ADA2" w:rsidR="00C81C27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AD5C3F1" w14:textId="52229EEB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AEFBC" w14:textId="41E57F6E" w:rsidR="00C81C27" w:rsidRDefault="00EF16F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2 450,0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BCA72" w14:textId="0DDC2DA9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D727EBC" w14:textId="4BC7B50D" w:rsidR="00C81C27" w:rsidRDefault="00EF16F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2 450,0</w:t>
            </w:r>
          </w:p>
        </w:tc>
        <w:tc>
          <w:tcPr>
            <w:tcW w:w="996" w:type="dxa"/>
            <w:shd w:val="clear" w:color="auto" w:fill="auto"/>
          </w:tcPr>
          <w:p w14:paraId="0C74CDF0" w14:textId="20119324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80D2948" w14:textId="5D46955B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BF598BB" w14:textId="77DCB69F" w:rsidR="00C81C27" w:rsidRDefault="00C81C27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7F1153B" w14:textId="374187B2" w:rsidR="00C81C27" w:rsidRPr="00D41F9F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81C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6C81D00" w14:textId="77777777" w:rsidR="00C81C27" w:rsidRPr="00B45F44" w:rsidRDefault="00C81C27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27CD6" w:rsidRPr="00B45F44" w14:paraId="65EFFD1F" w14:textId="77777777" w:rsidTr="00FE232C">
        <w:trPr>
          <w:trHeight w:val="1158"/>
        </w:trPr>
        <w:tc>
          <w:tcPr>
            <w:tcW w:w="596" w:type="dxa"/>
            <w:vMerge/>
            <w:shd w:val="clear" w:color="auto" w:fill="auto"/>
            <w:vAlign w:val="center"/>
          </w:tcPr>
          <w:p w14:paraId="19C66403" w14:textId="77777777" w:rsidR="00827CD6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AF785BA" w14:textId="77777777" w:rsidR="00827CD6" w:rsidRPr="00C81C27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4D22B14" w14:textId="77777777" w:rsidR="00827CD6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7DCB7780" w14:textId="28FB961F" w:rsidR="00827CD6" w:rsidRDefault="00827CD6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</w:tcPr>
          <w:p w14:paraId="01B47685" w14:textId="6956E78C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3337A1A" w14:textId="17BC982F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2 450,0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8DFEA3F" w14:textId="35C96402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12A6991" w14:textId="58B08B53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2 450,0</w:t>
            </w:r>
          </w:p>
        </w:tc>
        <w:tc>
          <w:tcPr>
            <w:tcW w:w="996" w:type="dxa"/>
            <w:shd w:val="clear" w:color="auto" w:fill="auto"/>
          </w:tcPr>
          <w:p w14:paraId="0320CD73" w14:textId="64B54A0F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766C4D" w14:textId="19E706AE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625904F" w14:textId="4EF803E6" w:rsidR="00827CD6" w:rsidRDefault="00827CD6" w:rsidP="00C81C2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6A1DD201" w14:textId="77777777" w:rsidR="00827CD6" w:rsidRPr="00D41F9F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150E701E" w14:textId="77777777" w:rsidR="00827CD6" w:rsidRPr="00B45F44" w:rsidRDefault="00827CD6" w:rsidP="00C81C2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2B8A5425" w14:textId="77777777" w:rsidTr="002853D3">
        <w:trPr>
          <w:trHeight w:val="337"/>
        </w:trPr>
        <w:tc>
          <w:tcPr>
            <w:tcW w:w="596" w:type="dxa"/>
            <w:vMerge w:val="restart"/>
            <w:shd w:val="clear" w:color="auto" w:fill="auto"/>
          </w:tcPr>
          <w:p w14:paraId="516E1D1B" w14:textId="6695D752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085F68F5" w14:textId="4D5F070F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3.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4F4A31CE" w14:textId="2B73338C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6C658B84" w14:textId="16E6E40E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0EA6456F" w14:textId="088F8A9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BC27E2E" w14:textId="3C4FD2AF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2" w:type="dxa"/>
            <w:shd w:val="clear" w:color="auto" w:fill="auto"/>
          </w:tcPr>
          <w:p w14:paraId="0F6F6FCC" w14:textId="7FA91DC9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20AAB8" w14:textId="16A7A5C5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6" w:type="dxa"/>
            <w:shd w:val="clear" w:color="auto" w:fill="auto"/>
          </w:tcPr>
          <w:p w14:paraId="1D4224DF" w14:textId="3331B046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D8D3231" w14:textId="32DA431C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CCB3799" w14:textId="7A4D4C9B" w:rsidR="00880EDE" w:rsidRPr="00846853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B20D275" w14:textId="40943794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5369F4E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69C7F224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05528A7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4A97826D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31735F19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32141135" w14:textId="7C9987CC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6E4F0E6" w14:textId="05C57F95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7FA8ECE" w14:textId="386CA47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2" w:type="dxa"/>
            <w:shd w:val="clear" w:color="auto" w:fill="auto"/>
          </w:tcPr>
          <w:p w14:paraId="42455A37" w14:textId="4ADF5806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9A2C09A" w14:textId="4F2B2620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6" w:type="dxa"/>
            <w:shd w:val="clear" w:color="auto" w:fill="auto"/>
          </w:tcPr>
          <w:p w14:paraId="73C3BEDD" w14:textId="7908920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7E2C48" w14:textId="0280C26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E7593B4" w14:textId="20AFD400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FB06084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2C73992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132FFF1D" w14:textId="77777777" w:rsidTr="002853D3">
        <w:trPr>
          <w:trHeight w:val="135"/>
        </w:trPr>
        <w:tc>
          <w:tcPr>
            <w:tcW w:w="596" w:type="dxa"/>
            <w:vMerge/>
            <w:shd w:val="clear" w:color="auto" w:fill="auto"/>
            <w:vAlign w:val="center"/>
          </w:tcPr>
          <w:p w14:paraId="36A1420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36E85B8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220CBDC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5DD8941E" w14:textId="0B772F04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58B7182A" w14:textId="04BC22BE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26F83A" w14:textId="0D82A10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090D6AF1" w14:textId="4E66CA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2CC56EC" w14:textId="0FE5C2D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542F957C" w14:textId="66FA7EA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08686F8" w14:textId="1464B5E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3F4B888" w14:textId="76A34EB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E57E41D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CD71AE7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3D67C8A4" w14:textId="77777777" w:rsidTr="002853D3">
        <w:trPr>
          <w:trHeight w:val="317"/>
        </w:trPr>
        <w:tc>
          <w:tcPr>
            <w:tcW w:w="596" w:type="dxa"/>
            <w:vMerge w:val="restart"/>
            <w:shd w:val="clear" w:color="auto" w:fill="auto"/>
          </w:tcPr>
          <w:p w14:paraId="018632CA" w14:textId="1D72417A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085" w:type="dxa"/>
            <w:vMerge w:val="restart"/>
            <w:shd w:val="clear" w:color="auto" w:fill="auto"/>
          </w:tcPr>
          <w:p w14:paraId="4346B33F" w14:textId="37BA1A80" w:rsidR="003A027E" w:rsidRDefault="003A027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Pr="003A027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.1</w:t>
            </w:r>
          </w:p>
          <w:p w14:paraId="145721E3" w14:textId="7E9CAA5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6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14:paraId="6DBBC546" w14:textId="7D8D4810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63" w:type="dxa"/>
            <w:shd w:val="clear" w:color="auto" w:fill="auto"/>
          </w:tcPr>
          <w:p w14:paraId="578C0288" w14:textId="355AB119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3149F373" w14:textId="408D7B8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D0D46A9" w14:textId="2DD2D49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2" w:type="dxa"/>
            <w:shd w:val="clear" w:color="auto" w:fill="auto"/>
          </w:tcPr>
          <w:p w14:paraId="015CB0F8" w14:textId="6E1BADFB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BFDB90A" w14:textId="070CDB2F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6" w:type="dxa"/>
            <w:shd w:val="clear" w:color="auto" w:fill="auto"/>
          </w:tcPr>
          <w:p w14:paraId="2FB08F26" w14:textId="7252478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37073EE" w14:textId="38DC9124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C1C441C" w14:textId="00B8DD03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36DA70F" w14:textId="24F6BFB9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0AECFD4" w14:textId="2925EC4F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880EDE" w:rsidRPr="00B45F44" w14:paraId="30971B53" w14:textId="77777777" w:rsidTr="002853D3">
        <w:trPr>
          <w:trHeight w:val="874"/>
        </w:trPr>
        <w:tc>
          <w:tcPr>
            <w:tcW w:w="596" w:type="dxa"/>
            <w:vMerge/>
            <w:shd w:val="clear" w:color="auto" w:fill="auto"/>
            <w:vAlign w:val="center"/>
          </w:tcPr>
          <w:p w14:paraId="06F45301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66210EB3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1D3DD1DB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7A87674" w14:textId="7E90AF7F" w:rsidR="00880EDE" w:rsidRPr="0090292D" w:rsidRDefault="00880EDE" w:rsidP="00D857F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</w:t>
            </w:r>
          </w:p>
        </w:tc>
        <w:tc>
          <w:tcPr>
            <w:tcW w:w="1145" w:type="dxa"/>
            <w:shd w:val="clear" w:color="auto" w:fill="auto"/>
          </w:tcPr>
          <w:p w14:paraId="44D52D50" w14:textId="0ECA010F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38227D" w14:textId="78E83479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2" w:type="dxa"/>
            <w:shd w:val="clear" w:color="auto" w:fill="auto"/>
          </w:tcPr>
          <w:p w14:paraId="218FF9BE" w14:textId="7527975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B6CA9D1" w14:textId="1B61D592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6" w:type="dxa"/>
            <w:shd w:val="clear" w:color="auto" w:fill="auto"/>
          </w:tcPr>
          <w:p w14:paraId="02BB8ED2" w14:textId="49FF05A2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62C43C" w14:textId="4F0361C7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80F299D" w14:textId="4FCAF72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8BC2129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450F36C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80EDE" w:rsidRPr="00B45F44" w14:paraId="42530BB1" w14:textId="77777777" w:rsidTr="002853D3">
        <w:trPr>
          <w:trHeight w:val="995"/>
        </w:trPr>
        <w:tc>
          <w:tcPr>
            <w:tcW w:w="596" w:type="dxa"/>
            <w:vMerge/>
            <w:shd w:val="clear" w:color="auto" w:fill="auto"/>
            <w:vAlign w:val="center"/>
          </w:tcPr>
          <w:p w14:paraId="2C95920A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vMerge/>
            <w:shd w:val="clear" w:color="auto" w:fill="auto"/>
            <w:vAlign w:val="center"/>
          </w:tcPr>
          <w:p w14:paraId="011041D5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vAlign w:val="center"/>
          </w:tcPr>
          <w:p w14:paraId="67BA44B2" w14:textId="77777777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FEA42F8" w14:textId="4EAF2026" w:rsidR="00880EDE" w:rsidRPr="0090292D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9181564" w14:textId="76974356" w:rsidR="00880EDE" w:rsidRP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80ED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F94304" w14:textId="3ED810FC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2" w:type="dxa"/>
            <w:shd w:val="clear" w:color="auto" w:fill="auto"/>
          </w:tcPr>
          <w:p w14:paraId="248CD84E" w14:textId="2AB3BDC8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A52F8E2" w14:textId="55877D0A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6C22DA0E" w14:textId="0DF631A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01430C4" w14:textId="3878224E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19F9569" w14:textId="73C8D855" w:rsidR="00880EDE" w:rsidRDefault="00880EDE" w:rsidP="00880ED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233BE8E" w14:textId="77777777" w:rsidR="00880EDE" w:rsidRPr="00D41F9F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6220628" w14:textId="77777777" w:rsidR="00880EDE" w:rsidRPr="00B45F44" w:rsidRDefault="00880EDE" w:rsidP="00880ED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7E298AE0" w14:textId="77777777" w:rsidTr="002853D3">
        <w:trPr>
          <w:trHeight w:val="277"/>
        </w:trPr>
        <w:tc>
          <w:tcPr>
            <w:tcW w:w="596" w:type="dxa"/>
            <w:shd w:val="clear" w:color="auto" w:fill="auto"/>
            <w:vAlign w:val="center"/>
          </w:tcPr>
          <w:p w14:paraId="17EC7A7D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6623D809" w14:textId="3280D6E5" w:rsidR="00A7421A" w:rsidRPr="00D857F2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Всего по программе: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823CE2E" w14:textId="77777777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63" w:type="dxa"/>
            <w:shd w:val="clear" w:color="auto" w:fill="auto"/>
          </w:tcPr>
          <w:p w14:paraId="60A96651" w14:textId="0AF74818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DC726B0" w14:textId="3E666359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75 046</w:t>
            </w:r>
          </w:p>
        </w:tc>
        <w:tc>
          <w:tcPr>
            <w:tcW w:w="1134" w:type="dxa"/>
            <w:shd w:val="clear" w:color="auto" w:fill="auto"/>
          </w:tcPr>
          <w:p w14:paraId="3C24120B" w14:textId="78FE2E23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372 507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ED4FD3F" w14:textId="4A3CE8A1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70 066</w:t>
            </w:r>
          </w:p>
        </w:tc>
        <w:tc>
          <w:tcPr>
            <w:tcW w:w="996" w:type="dxa"/>
            <w:shd w:val="clear" w:color="auto" w:fill="auto"/>
          </w:tcPr>
          <w:p w14:paraId="5C043E24" w14:textId="1DB54254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84 993,4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D0C644" w14:textId="4DBE6230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52FAB7" w14:textId="1BC9A4D4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91A6C" w14:textId="21C5273E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417" w:type="dxa"/>
            <w:shd w:val="clear" w:color="auto" w:fill="auto"/>
          </w:tcPr>
          <w:p w14:paraId="4E274FD7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52EC432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23890793" w14:textId="77777777" w:rsidTr="002853D3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37543A1F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354676BA" w14:textId="77777777" w:rsid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6B4591A3" w14:textId="746D5A75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66F112C6" w14:textId="2E7469CF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145" w:type="dxa"/>
            <w:vAlign w:val="center"/>
          </w:tcPr>
          <w:p w14:paraId="496A19CF" w14:textId="237F4147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67 962</w:t>
            </w:r>
          </w:p>
        </w:tc>
        <w:tc>
          <w:tcPr>
            <w:tcW w:w="1134" w:type="dxa"/>
            <w:vAlign w:val="center"/>
          </w:tcPr>
          <w:p w14:paraId="066CF8EA" w14:textId="63F80CC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360 648,5</w:t>
            </w:r>
          </w:p>
        </w:tc>
        <w:tc>
          <w:tcPr>
            <w:tcW w:w="992" w:type="dxa"/>
            <w:vAlign w:val="center"/>
          </w:tcPr>
          <w:p w14:paraId="1D95CCE7" w14:textId="3E0EC273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63 812</w:t>
            </w:r>
          </w:p>
        </w:tc>
        <w:tc>
          <w:tcPr>
            <w:tcW w:w="996" w:type="dxa"/>
            <w:vAlign w:val="center"/>
          </w:tcPr>
          <w:p w14:paraId="16E26D9F" w14:textId="57468A4C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79 388,4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942CFB" w14:textId="48345B41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8E3FD8" w14:textId="1B9D97B2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4372F" w14:textId="07D13B4B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417" w:type="dxa"/>
            <w:shd w:val="clear" w:color="auto" w:fill="auto"/>
          </w:tcPr>
          <w:p w14:paraId="5435C743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2E2A303B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7421A" w:rsidRPr="00B45F44" w14:paraId="189C99C0" w14:textId="77777777" w:rsidTr="002853D3">
        <w:trPr>
          <w:trHeight w:val="995"/>
        </w:trPr>
        <w:tc>
          <w:tcPr>
            <w:tcW w:w="596" w:type="dxa"/>
            <w:shd w:val="clear" w:color="auto" w:fill="auto"/>
            <w:vAlign w:val="center"/>
          </w:tcPr>
          <w:p w14:paraId="4BFF47B6" w14:textId="77777777" w:rsidR="00A7421A" w:rsidRPr="0090292D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shd w:val="clear" w:color="auto" w:fill="auto"/>
            <w:vAlign w:val="center"/>
          </w:tcPr>
          <w:p w14:paraId="1B6EE33E" w14:textId="77777777" w:rsid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08107800" w14:textId="273745DE" w:rsidR="00A7421A" w:rsidRPr="00A7421A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742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363" w:type="dxa"/>
            <w:shd w:val="clear" w:color="auto" w:fill="auto"/>
          </w:tcPr>
          <w:p w14:paraId="7AD84D7F" w14:textId="5F403DE6" w:rsidR="00A7421A" w:rsidRPr="00A7421A" w:rsidRDefault="002853D3" w:rsidP="00A7421A">
            <w:pPr>
              <w:spacing w:before="40"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853D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vAlign w:val="center"/>
          </w:tcPr>
          <w:p w14:paraId="5721F580" w14:textId="00DC657F" w:rsidR="00A7421A" w:rsidRPr="00880EDE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7 084</w:t>
            </w:r>
          </w:p>
        </w:tc>
        <w:tc>
          <w:tcPr>
            <w:tcW w:w="1134" w:type="dxa"/>
            <w:vAlign w:val="center"/>
          </w:tcPr>
          <w:p w14:paraId="4CD40CC9" w14:textId="397C8842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11 859</w:t>
            </w:r>
          </w:p>
        </w:tc>
        <w:tc>
          <w:tcPr>
            <w:tcW w:w="992" w:type="dxa"/>
            <w:vAlign w:val="center"/>
          </w:tcPr>
          <w:p w14:paraId="7DFB5A53" w14:textId="68BC23B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6 254</w:t>
            </w:r>
          </w:p>
        </w:tc>
        <w:tc>
          <w:tcPr>
            <w:tcW w:w="996" w:type="dxa"/>
            <w:vAlign w:val="center"/>
          </w:tcPr>
          <w:p w14:paraId="2EC52428" w14:textId="585077D8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5 605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8CBB3" w14:textId="2A7BE755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7B8292" w14:textId="6E667D38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CEE23" w14:textId="6CDEC946" w:rsidR="00A7421A" w:rsidRDefault="00A7421A" w:rsidP="00A7421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358790D" w14:textId="77777777" w:rsidR="00A7421A" w:rsidRPr="00D41F9F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3428B460" w14:textId="77777777" w:rsidR="00A7421A" w:rsidRPr="00B45F44" w:rsidRDefault="00A7421A" w:rsidP="00A7421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9"/>
          <w:headerReference w:type="first" r:id="rId10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55CBF5FD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17979D7A" w14:textId="77777777" w:rsidR="002979A0" w:rsidRPr="007116B3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муниципальной </w:t>
      </w:r>
      <w:r w:rsidRPr="007116B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  <w:r w:rsidR="002979A0" w:rsidRPr="007116B3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</w:t>
      </w:r>
    </w:p>
    <w:p w14:paraId="49DCA275" w14:textId="27626F1E" w:rsidR="00B5055B" w:rsidRPr="007116B3" w:rsidRDefault="006F7754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116B3">
        <w:rPr>
          <w:rFonts w:ascii="Times New Roman" w:hAnsi="Times New Roman"/>
          <w:b/>
          <w:bCs/>
          <w:sz w:val="26"/>
          <w:szCs w:val="26"/>
          <w:lang w:eastAsia="ru-RU"/>
        </w:rPr>
        <w:t>«</w:t>
      </w:r>
      <w:r w:rsidRPr="007116B3">
        <w:rPr>
          <w:rFonts w:ascii="Times New Roman" w:hAnsi="Times New Roman"/>
          <w:b/>
          <w:sz w:val="26"/>
          <w:szCs w:val="26"/>
        </w:rPr>
        <w:t>Снижение административных барьеров</w:t>
      </w:r>
      <w:r w:rsidR="00EF6890" w:rsidRPr="007116B3">
        <w:rPr>
          <w:rFonts w:ascii="Times New Roman" w:hAnsi="Times New Roman"/>
          <w:b/>
          <w:sz w:val="26"/>
          <w:szCs w:val="26"/>
        </w:rPr>
        <w:t xml:space="preserve"> и</w:t>
      </w:r>
      <w:r w:rsidRPr="007116B3">
        <w:rPr>
          <w:rFonts w:ascii="Times New Roman" w:hAnsi="Times New Roman"/>
          <w:b/>
          <w:sz w:val="26"/>
          <w:szCs w:val="26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7116B3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на 2017-2021 годы</w:t>
      </w:r>
      <w:r w:rsidR="00EF6890" w:rsidRPr="007116B3">
        <w:rPr>
          <w:rFonts w:ascii="Times New Roman" w:hAnsi="Times New Roman"/>
          <w:b/>
          <w:bCs/>
          <w:sz w:val="26"/>
          <w:szCs w:val="26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906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</w:tblGrid>
      <w:tr w:rsidR="002148B4" w:rsidRPr="00B45F44" w14:paraId="36D18C24" w14:textId="319BA13A" w:rsidTr="002148B4">
        <w:trPr>
          <w:trHeight w:val="598"/>
          <w:tblHeader/>
        </w:trPr>
        <w:tc>
          <w:tcPr>
            <w:tcW w:w="597" w:type="dxa"/>
            <w:vMerge w:val="restart"/>
            <w:vAlign w:val="center"/>
          </w:tcPr>
          <w:p w14:paraId="389E80F8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245" w:type="dxa"/>
            <w:vMerge w:val="restart"/>
            <w:vAlign w:val="center"/>
          </w:tcPr>
          <w:p w14:paraId="62397B16" w14:textId="77777777" w:rsidR="002148B4" w:rsidRPr="002148B4" w:rsidRDefault="002148B4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2841AF61" w14:textId="4652869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Тип показателя</w:t>
            </w:r>
          </w:p>
        </w:tc>
        <w:tc>
          <w:tcPr>
            <w:tcW w:w="1275" w:type="dxa"/>
            <w:vMerge w:val="restart"/>
            <w:vAlign w:val="center"/>
          </w:tcPr>
          <w:p w14:paraId="5233F01B" w14:textId="253CCAED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14:paraId="2D8F11FA" w14:textId="6AD18707" w:rsidR="002148B4" w:rsidRPr="002148B4" w:rsidRDefault="002148B4" w:rsidP="0070517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Базовое значение</w:t>
            </w:r>
          </w:p>
          <w:p w14:paraId="0787D592" w14:textId="729127DC" w:rsidR="002148B4" w:rsidRPr="002148B4" w:rsidRDefault="002148B4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на начало реализации программы</w:t>
            </w:r>
          </w:p>
        </w:tc>
        <w:tc>
          <w:tcPr>
            <w:tcW w:w="4961" w:type="dxa"/>
            <w:gridSpan w:val="5"/>
            <w:vAlign w:val="center"/>
          </w:tcPr>
          <w:p w14:paraId="0118FDE9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418" w:type="dxa"/>
            <w:vMerge w:val="restart"/>
            <w:vAlign w:val="center"/>
          </w:tcPr>
          <w:p w14:paraId="3A84EAC3" w14:textId="4349F662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</w:rPr>
              <w:t>Номер основного мероприятия в перечне мероприятий программы</w:t>
            </w:r>
          </w:p>
        </w:tc>
      </w:tr>
      <w:tr w:rsidR="002148B4" w:rsidRPr="00B45F44" w14:paraId="0A6279B8" w14:textId="182F19A0" w:rsidTr="002148B4">
        <w:trPr>
          <w:trHeight w:val="715"/>
          <w:tblHeader/>
        </w:trPr>
        <w:tc>
          <w:tcPr>
            <w:tcW w:w="597" w:type="dxa"/>
            <w:vMerge/>
            <w:vAlign w:val="center"/>
          </w:tcPr>
          <w:p w14:paraId="1FFA194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  <w:vMerge/>
            <w:vAlign w:val="center"/>
          </w:tcPr>
          <w:p w14:paraId="1E024276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2D6F067A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57BC6C14" w14:textId="7AF1E870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8B127B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C50E301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3" w:type="dxa"/>
            <w:vAlign w:val="center"/>
          </w:tcPr>
          <w:p w14:paraId="262193FA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vAlign w:val="center"/>
          </w:tcPr>
          <w:p w14:paraId="58875EB7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vAlign w:val="center"/>
          </w:tcPr>
          <w:p w14:paraId="5C497D8D" w14:textId="77777777" w:rsidR="002148B4" w:rsidRPr="002148B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48B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vMerge/>
          </w:tcPr>
          <w:p w14:paraId="61F6E058" w14:textId="77777777" w:rsidR="002148B4" w:rsidRPr="00B45F44" w:rsidRDefault="002148B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1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5245"/>
        <w:gridCol w:w="1134"/>
        <w:gridCol w:w="1275"/>
        <w:gridCol w:w="1276"/>
        <w:gridCol w:w="992"/>
        <w:gridCol w:w="993"/>
        <w:gridCol w:w="992"/>
        <w:gridCol w:w="992"/>
        <w:gridCol w:w="992"/>
        <w:gridCol w:w="1418"/>
        <w:gridCol w:w="236"/>
      </w:tblGrid>
      <w:tr w:rsidR="002148B4" w:rsidRPr="00B45F44" w14:paraId="66DACCCD" w14:textId="6B77B15C" w:rsidTr="002148B4">
        <w:trPr>
          <w:gridAfter w:val="1"/>
          <w:wAfter w:w="236" w:type="dxa"/>
          <w:trHeight w:val="76"/>
          <w:tblHeader/>
        </w:trPr>
        <w:tc>
          <w:tcPr>
            <w:tcW w:w="597" w:type="dxa"/>
          </w:tcPr>
          <w:p w14:paraId="166277D7" w14:textId="77777777" w:rsidR="00D93ADD" w:rsidRPr="00B45F44" w:rsidRDefault="00D93ADD" w:rsidP="004514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5A9C3AA9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6835124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14:paraId="66CCB38F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6115ADA" w14:textId="7777777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B94990A" w14:textId="3950C45A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72D7383B" w14:textId="37D9DDBF" w:rsidR="00D93ADD" w:rsidRPr="00B45F44" w:rsidRDefault="00D93ADD" w:rsidP="004514C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459523DF" w14:textId="32EA240F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58E0658" w14:textId="5DA91917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349619C3" w14:textId="669AE924" w:rsidR="00D93ADD" w:rsidRPr="00B45F44" w:rsidRDefault="00D93ADD" w:rsidP="004514C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69DC059D" w14:textId="326995B1" w:rsidR="00D93ADD" w:rsidRPr="00B45F44" w:rsidRDefault="002148B4" w:rsidP="004514C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2148B4" w:rsidRPr="00B45F44" w14:paraId="3C0F4D1D" w14:textId="38D04728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66106BAB" w14:textId="68ECFC50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45" w:type="dxa"/>
          </w:tcPr>
          <w:p w14:paraId="304A169A" w14:textId="150AD988" w:rsidR="00D93ADD" w:rsidRPr="00670F64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14FEBA64" w14:textId="6F204667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551CD5E" w14:textId="7FD7CDCA" w:rsidR="00D93ADD" w:rsidRPr="00670F6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E404432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2852316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89FAC35" w14:textId="77777777" w:rsidR="00D93ADD" w:rsidRPr="00670F6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CCABE13" w14:textId="77777777" w:rsidR="00D93ADD" w:rsidRPr="00670F6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58EAA02A" w14:textId="77777777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29468B52" w14:textId="60FD206C" w:rsidR="00D93ADD" w:rsidRPr="00670F6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148B4" w:rsidRPr="00B45F44" w14:paraId="6CD40F5C" w14:textId="125B8EB3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320E33EB" w14:textId="669884D8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45" w:type="dxa"/>
          </w:tcPr>
          <w:p w14:paraId="40F9404A" w14:textId="4E2C318A" w:rsidR="00D93ADD" w:rsidRPr="00F90231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2018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6512A4A4" w14:textId="5A745CE5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352427F5" w14:textId="0B41597C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471DAA03" w14:textId="77777777" w:rsidR="00D93ADD" w:rsidRPr="00F90231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</w:tcPr>
          <w:p w14:paraId="580FFDEB" w14:textId="4CC920EE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88D0F7D" w14:textId="29D60278" w:rsidR="00D93ADD" w:rsidRPr="00F90231" w:rsidRDefault="00D93ADD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23A6585F" w14:textId="4C70B755" w:rsidR="00D93ADD" w:rsidRPr="00F90231" w:rsidRDefault="00D93ADD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3F9907FB" w14:textId="5F3BD7B5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  <w:tc>
          <w:tcPr>
            <w:tcW w:w="1418" w:type="dxa"/>
          </w:tcPr>
          <w:p w14:paraId="5D7E2E8F" w14:textId="69D1C6E5" w:rsidR="00D93ADD" w:rsidRPr="00F90231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148B4" w:rsidRPr="00B45F44" w14:paraId="322262AF" w14:textId="4CCD135E" w:rsidTr="002148B4">
        <w:trPr>
          <w:gridAfter w:val="1"/>
          <w:wAfter w:w="236" w:type="dxa"/>
          <w:trHeight w:val="241"/>
        </w:trPr>
        <w:tc>
          <w:tcPr>
            <w:tcW w:w="597" w:type="dxa"/>
            <w:vAlign w:val="center"/>
          </w:tcPr>
          <w:p w14:paraId="1E5E1AD5" w14:textId="042D2F02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45" w:type="dxa"/>
          </w:tcPr>
          <w:p w14:paraId="0C4CC1E9" w14:textId="39384A8C" w:rsidR="00D93ADD" w:rsidRPr="00F90231" w:rsidRDefault="00D93ADD" w:rsidP="00B20E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9501C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1134" w:type="dxa"/>
          </w:tcPr>
          <w:p w14:paraId="00D974B4" w14:textId="0FFFBB5F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7B7B652" w14:textId="17430312" w:rsidR="00D93ADD" w:rsidRPr="00F90231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14:paraId="5DDA6E35" w14:textId="77777777" w:rsidR="00D93ADD" w:rsidRPr="00F90231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992" w:type="dxa"/>
          </w:tcPr>
          <w:p w14:paraId="1FC2E25D" w14:textId="77777777" w:rsidR="00D93ADD" w:rsidRPr="00F90231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3" w:type="dxa"/>
          </w:tcPr>
          <w:p w14:paraId="1272CDF9" w14:textId="77777777" w:rsidR="00D93ADD" w:rsidRPr="00F90231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5954882C" w14:textId="77777777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1AF8DB1A" w14:textId="77777777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57FA2320" w14:textId="77777777" w:rsidR="00D93ADD" w:rsidRPr="00F90231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1418" w:type="dxa"/>
          </w:tcPr>
          <w:p w14:paraId="726CDACE" w14:textId="57E756E3" w:rsidR="00D93ADD" w:rsidRPr="00F90231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</w:tr>
      <w:tr w:rsidR="002148B4" w:rsidRPr="00B45F44" w14:paraId="02BB305D" w14:textId="551312FC" w:rsidTr="002148B4">
        <w:trPr>
          <w:gridAfter w:val="1"/>
          <w:wAfter w:w="236" w:type="dxa"/>
          <w:trHeight w:val="331"/>
        </w:trPr>
        <w:tc>
          <w:tcPr>
            <w:tcW w:w="597" w:type="dxa"/>
            <w:vAlign w:val="center"/>
          </w:tcPr>
          <w:p w14:paraId="5586F350" w14:textId="54711FB7" w:rsidR="00D93ADD" w:rsidRPr="00B45F44" w:rsidRDefault="00D93ADD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45" w:type="dxa"/>
          </w:tcPr>
          <w:p w14:paraId="60780B8B" w14:textId="681D2124" w:rsidR="00D93ADD" w:rsidRPr="00B45F44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9501C">
              <w:rPr>
                <w:rFonts w:ascii="Times New Roman" w:eastAsia="Times New Roman" w:hAnsi="Times New Roman"/>
                <w:sz w:val="18"/>
                <w:szCs w:val="18"/>
              </w:rPr>
              <w:t>Среднее время ожидания в очереди при обращении заявителя в МФЦ</w:t>
            </w:r>
          </w:p>
        </w:tc>
        <w:tc>
          <w:tcPr>
            <w:tcW w:w="1134" w:type="dxa"/>
          </w:tcPr>
          <w:p w14:paraId="1B57BF28" w14:textId="6A5B638C" w:rsidR="00D93ADD" w:rsidRPr="00B45F4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958D6"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85FC1B6" w14:textId="315EC27B" w:rsidR="00D93ADD" w:rsidRPr="00B45F4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1276" w:type="dxa"/>
          </w:tcPr>
          <w:p w14:paraId="0C976ABE" w14:textId="77777777" w:rsidR="00D93ADD" w:rsidRPr="006F7754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992" w:type="dxa"/>
          </w:tcPr>
          <w:p w14:paraId="27E6A5CF" w14:textId="77777777" w:rsidR="00D93ADD" w:rsidRPr="006F7754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14:paraId="5673C52C" w14:textId="77777777" w:rsidR="00D93ADD" w:rsidRPr="006F7754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3260140F" w14:textId="77777777" w:rsidR="00D93ADD" w:rsidRPr="006F775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14:paraId="2AEE4C95" w14:textId="77777777" w:rsidR="00D93ADD" w:rsidRPr="006F775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992" w:type="dxa"/>
          </w:tcPr>
          <w:p w14:paraId="12FCAE66" w14:textId="77777777" w:rsidR="00D93ADD" w:rsidRPr="006F775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14:paraId="57CC3B04" w14:textId="2FC81C1B" w:rsidR="00D93ADD" w:rsidRPr="006F775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2148B4" w:rsidRPr="00B45F44" w14:paraId="1793EC73" w14:textId="5100F0C1" w:rsidTr="002148B4">
        <w:trPr>
          <w:gridAfter w:val="1"/>
          <w:wAfter w:w="236" w:type="dxa"/>
          <w:trHeight w:val="169"/>
        </w:trPr>
        <w:tc>
          <w:tcPr>
            <w:tcW w:w="597" w:type="dxa"/>
            <w:vAlign w:val="center"/>
            <w:hideMark/>
          </w:tcPr>
          <w:p w14:paraId="623B00D4" w14:textId="12DA8DF8" w:rsidR="00D93ADD" w:rsidRPr="00B45F44" w:rsidRDefault="00D93ADD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45" w:type="dxa"/>
          </w:tcPr>
          <w:p w14:paraId="4911050F" w14:textId="7377F1D4" w:rsidR="00D93ADD" w:rsidRPr="00B45F44" w:rsidRDefault="00D93ADD" w:rsidP="00730CD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77ABD526" w14:textId="5969ED64" w:rsidR="00D93ADD" w:rsidRPr="00B45F4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2CFBE14C" w14:textId="104D11AD" w:rsidR="00D93ADD" w:rsidRPr="00B45F4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55FEFA13" w14:textId="77777777" w:rsidR="00D93ADD" w:rsidRPr="00B45F4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1CC8019" w14:textId="77777777" w:rsidR="00D93ADD" w:rsidRPr="00B45F4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0D5B06B8" w14:textId="77777777" w:rsidR="00D93ADD" w:rsidRPr="00B45F44" w:rsidRDefault="00D93ADD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81D66D4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AFED6BE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3D80F716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14:paraId="2C20EFF6" w14:textId="2FCDB894" w:rsidR="00D93ADD" w:rsidRPr="00B45F4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2148B4" w:rsidRPr="00B45F44" w14:paraId="123E43C2" w14:textId="06A26DAA" w:rsidTr="002148B4">
        <w:trPr>
          <w:gridAfter w:val="1"/>
          <w:wAfter w:w="236" w:type="dxa"/>
          <w:trHeight w:val="417"/>
        </w:trPr>
        <w:tc>
          <w:tcPr>
            <w:tcW w:w="597" w:type="dxa"/>
            <w:vAlign w:val="center"/>
          </w:tcPr>
          <w:p w14:paraId="20E2A902" w14:textId="65851871" w:rsidR="00D93ADD" w:rsidRPr="00B45F44" w:rsidRDefault="00D93ADD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245" w:type="dxa"/>
          </w:tcPr>
          <w:p w14:paraId="061008B3" w14:textId="432F380A" w:rsidR="00D93ADD" w:rsidRPr="00B45F44" w:rsidRDefault="00D93ADD" w:rsidP="00730CD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75FA43BA" w14:textId="4FC4FA08" w:rsidR="00D93ADD" w:rsidRPr="00B45F4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302A64FD" w14:textId="161D1D50" w:rsidR="00D93ADD" w:rsidRPr="00B45F4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276" w:type="dxa"/>
          </w:tcPr>
          <w:p w14:paraId="65710CF5" w14:textId="77777777" w:rsidR="00D93ADD" w:rsidRPr="00B45F44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14:paraId="3D0B050C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14:paraId="6ACD625E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64439526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</w:tcPr>
          <w:p w14:paraId="0FBDCD51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992" w:type="dxa"/>
          </w:tcPr>
          <w:p w14:paraId="7F7A4F39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</w:tcPr>
          <w:p w14:paraId="2055B633" w14:textId="2AEAF447" w:rsidR="00D93ADD" w:rsidRPr="00B45F4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2148B4" w:rsidRPr="00B45F44" w14:paraId="043B8971" w14:textId="1B2C4296" w:rsidTr="002148B4">
        <w:trPr>
          <w:trHeight w:val="417"/>
        </w:trPr>
        <w:tc>
          <w:tcPr>
            <w:tcW w:w="597" w:type="dxa"/>
            <w:vAlign w:val="center"/>
          </w:tcPr>
          <w:p w14:paraId="636FB2E5" w14:textId="3E078D7A" w:rsidR="00D93ADD" w:rsidRPr="00B45F44" w:rsidRDefault="00D93ADD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245" w:type="dxa"/>
          </w:tcPr>
          <w:p w14:paraId="21EBFEC5" w14:textId="7B146DBE" w:rsidR="00D93ADD" w:rsidRPr="004C27FF" w:rsidRDefault="00D93ADD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1134" w:type="dxa"/>
          </w:tcPr>
          <w:p w14:paraId="6924DD81" w14:textId="52B8E38A" w:rsidR="00D93ADD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</w:t>
            </w:r>
          </w:p>
        </w:tc>
        <w:tc>
          <w:tcPr>
            <w:tcW w:w="1275" w:type="dxa"/>
          </w:tcPr>
          <w:p w14:paraId="759983E9" w14:textId="1D052338" w:rsidR="00D93ADD" w:rsidRPr="00B45F44" w:rsidRDefault="00D93ADD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276" w:type="dxa"/>
          </w:tcPr>
          <w:p w14:paraId="1D667244" w14:textId="7A7EC267" w:rsidR="00D93ADD" w:rsidRPr="00B45F44" w:rsidRDefault="00D93ADD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7E3A4E7A" w14:textId="687A99EF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1DE18BDE" w14:textId="65336BDD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F85B30C" w14:textId="117DF45D" w:rsidR="00D93ADD" w:rsidRPr="00B45F44" w:rsidRDefault="00827CD6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441D6E3F" w14:textId="2D776195" w:rsidR="00D93ADD" w:rsidRPr="00B45F44" w:rsidRDefault="00827CD6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14:paraId="22140FDE" w14:textId="77777777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32D5A9" w14:textId="67AE3AD6" w:rsidR="00D93ADD" w:rsidRPr="00B45F44" w:rsidRDefault="00D93ADD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06EF961" w14:textId="2174D112" w:rsidR="00D93ADD" w:rsidRPr="00B45F44" w:rsidRDefault="00827CD6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33E73" w14:textId="133B9926" w:rsidR="00D93ADD" w:rsidRPr="00B45F44" w:rsidRDefault="00D93ADD" w:rsidP="00D93AD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4DDE335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</w:t>
      </w:r>
      <w:r w:rsidR="007116B3">
        <w:rPr>
          <w:rFonts w:ascii="Times New Roman" w:eastAsia="Times New Roman" w:hAnsi="Times New Roman"/>
          <w:sz w:val="24"/>
          <w:szCs w:val="24"/>
          <w:lang w:eastAsia="ru-RU"/>
        </w:rPr>
        <w:t xml:space="preserve">ва и доступности 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16B3"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21D717C0" w:rsidR="00FA51A4" w:rsidRPr="007116B3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«Снижение административных барьеров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повышение качест</w:t>
      </w:r>
      <w:r w:rsidR="007116B3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ва и доступности 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государственных и муниципальных услуг, в том числе на базе многофункциональн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ых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центр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ов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предоставления государственных и муниципальных услуг</w:t>
      </w:r>
      <w:r w:rsidR="00EF6890"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2017-2021 годы</w:t>
      </w:r>
      <w:r w:rsidRPr="007116B3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36"/>
        <w:gridCol w:w="2448"/>
        <w:gridCol w:w="2702"/>
        <w:gridCol w:w="2996"/>
        <w:gridCol w:w="2219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47A2DA3D" w:rsidR="00FA51A4" w:rsidRPr="00FA51A4" w:rsidRDefault="00A732C9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7B7E25BE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00F35F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70 066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5681DB0C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50EEA92E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52603C1B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6CC26128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2389A604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  <w:r w:rsidR="00096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 них на: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12E9157B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</w:t>
            </w:r>
            <w:r w:rsidR="00470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70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470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2F846F5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71C1161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744,4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153786" w14:textId="3EDBBD0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68 023,0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3FC8A2B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68 023,0 тыс. руб.</w:t>
            </w:r>
          </w:p>
          <w:p w14:paraId="4AE16C92" w14:textId="047BCE61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68 023,0тыс.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A7E" w:rsidRPr="00FA51A4" w14:paraId="1EF3605F" w14:textId="77777777" w:rsidTr="00A002B4">
        <w:trPr>
          <w:trHeight w:val="20"/>
        </w:trPr>
        <w:tc>
          <w:tcPr>
            <w:tcW w:w="229" w:type="pct"/>
          </w:tcPr>
          <w:p w14:paraId="731C4340" w14:textId="79C4D12F" w:rsidR="00096A7E" w:rsidRPr="00FA51A4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384" w:type="pct"/>
          </w:tcPr>
          <w:p w14:paraId="1E4CF62C" w14:textId="4DA8222B" w:rsidR="00096A7E" w:rsidRPr="002A4C6B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800" w:type="pct"/>
          </w:tcPr>
          <w:p w14:paraId="49958C8D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местного бюджета, </w:t>
            </w:r>
          </w:p>
          <w:p w14:paraId="098CBCA5" w14:textId="093DE141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72DC46E" w14:textId="25F740E6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19817992" w14:textId="7FAAE675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4 490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7218A7E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7CCABCF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8BF5A19" w14:textId="5FDDD8FE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4 490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70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FF01DF7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29BA5F0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31D59C89" w14:textId="6DDB6DC5" w:rsidR="00096A7E" w:rsidRPr="00FA51A4" w:rsidRDefault="00096A7E" w:rsidP="00096A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2021г.– 0,0 тыс. руб.</w:t>
            </w:r>
          </w:p>
        </w:tc>
        <w:tc>
          <w:tcPr>
            <w:tcW w:w="725" w:type="pct"/>
          </w:tcPr>
          <w:p w14:paraId="6AE2EEE3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7D4F5A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1344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3774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7 465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4BF94BD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3 64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3264D8C9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6BE1587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13442D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2B4BFC24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13442D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2A4F3191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138A39FE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14 </w:t>
            </w:r>
            <w:r w:rsidR="001344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858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,1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77F5B4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1F9CA58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017CB2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79003BBE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54C9B03B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</w:t>
            </w:r>
            <w:r w:rsidR="00437F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01B0D9CA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70C7674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75053B07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6FC9E3A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492B262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59325BBE" w14:textId="77777777" w:rsidTr="00A002B4">
        <w:trPr>
          <w:trHeight w:val="20"/>
        </w:trPr>
        <w:tc>
          <w:tcPr>
            <w:tcW w:w="229" w:type="pct"/>
          </w:tcPr>
          <w:p w14:paraId="1F45A72F" w14:textId="45158EE6" w:rsidR="00FE0A5E" w:rsidRPr="00FA51A4" w:rsidRDefault="00FE0A5E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1.2.4</w:t>
            </w:r>
          </w:p>
        </w:tc>
        <w:tc>
          <w:tcPr>
            <w:tcW w:w="1384" w:type="pct"/>
          </w:tcPr>
          <w:p w14:paraId="4E2B8220" w14:textId="05811BD6" w:rsidR="00FE0A5E" w:rsidRPr="00A002B4" w:rsidRDefault="00FE0A5E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проекта капитального ремонта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41F91D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62BED79" w14:textId="0CE2BE7F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E4231B9" w14:textId="77777777" w:rsidR="00FE0A5E" w:rsidRPr="00392B61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35F07BB7" w14:textId="1A75C37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5C6DB2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8D2E999" w14:textId="1CB6D170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E58586A" w14:textId="2C8D6FC2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 тыс. руб.</w:t>
            </w:r>
          </w:p>
          <w:p w14:paraId="4E44BF7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3E70F8F0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1C7A35F0" w14:textId="0F0AF372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177406B7" w14:textId="77777777" w:rsidR="00FE0A5E" w:rsidRPr="00FA51A4" w:rsidRDefault="00FE0A5E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2E776F43" w14:textId="77777777" w:rsidTr="00A002B4">
        <w:trPr>
          <w:trHeight w:val="20"/>
        </w:trPr>
        <w:tc>
          <w:tcPr>
            <w:tcW w:w="229" w:type="pct"/>
          </w:tcPr>
          <w:p w14:paraId="2FA79F20" w14:textId="36F426C5" w:rsid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1384" w:type="pct"/>
          </w:tcPr>
          <w:p w14:paraId="4C9065FE" w14:textId="7EA769E8" w:rsidR="00FE0A5E" w:rsidRPr="00FE0A5E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помещения, расположенного по адресу: г. Истра, пл. Революции, д. 3</w:t>
            </w:r>
          </w:p>
        </w:tc>
        <w:tc>
          <w:tcPr>
            <w:tcW w:w="800" w:type="pct"/>
          </w:tcPr>
          <w:p w14:paraId="2A18054B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5AA5932B" w14:textId="768FC81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1D0BC6EB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FCA1467" w14:textId="3BA90BB5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2 450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67DBA38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205DA12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FB3DF6" w14:textId="4171F126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2 45</w:t>
            </w: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 тыс. руб.</w:t>
            </w:r>
          </w:p>
          <w:p w14:paraId="3B84F171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762F452E" w14:textId="77777777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67DAE73B" w14:textId="0E7DDA58" w:rsidR="00FE0A5E" w:rsidRPr="00FE0A5E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A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53E5B5AC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405" w:rsidRPr="00FA51A4" w14:paraId="45BDD048" w14:textId="77777777" w:rsidTr="00A002B4">
        <w:trPr>
          <w:trHeight w:val="20"/>
        </w:trPr>
        <w:tc>
          <w:tcPr>
            <w:tcW w:w="229" w:type="pct"/>
          </w:tcPr>
          <w:p w14:paraId="38505129" w14:textId="754332C1" w:rsidR="00377405" w:rsidRPr="0090292D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84" w:type="pct"/>
          </w:tcPr>
          <w:p w14:paraId="7C465148" w14:textId="13F81994" w:rsidR="00377405" w:rsidRPr="00080526" w:rsidRDefault="00377405" w:rsidP="00377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800" w:type="pct"/>
          </w:tcPr>
          <w:p w14:paraId="228F4BA0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0A92A9F" w14:textId="6E54FF8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4D4EC27" w14:textId="77777777" w:rsidR="00377405" w:rsidRPr="00392B61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4DDCE0E6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DACAA34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40A4DC7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A56B0AC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AC4871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08001BB" w14:textId="77777777" w:rsidR="00377405" w:rsidRPr="002A4C6B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7747E91" w14:textId="09CF447E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B2857D2" w14:textId="77777777" w:rsidR="00377405" w:rsidRPr="00FA51A4" w:rsidRDefault="00377405" w:rsidP="00377405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0A5E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A7BD282" w:rsidR="00FE0A5E" w:rsidRPr="00FA51A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384" w:type="pct"/>
          </w:tcPr>
          <w:p w14:paraId="4C29DC4F" w14:textId="05E78ADA" w:rsidR="00FE0A5E" w:rsidRPr="00A002B4" w:rsidRDefault="00FE0A5E" w:rsidP="00FE0A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05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800" w:type="pct"/>
          </w:tcPr>
          <w:p w14:paraId="65F58A2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FE0A5E" w:rsidRPr="00392B61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68D586E9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61981DB2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FE0A5E" w:rsidRPr="002A4C6B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FE0A5E" w:rsidRPr="00FA51A4" w:rsidRDefault="00FE0A5E" w:rsidP="00FE0A5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ED26F4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CA52ECE" w14:textId="77777777" w:rsidR="00A002B4" w:rsidRDefault="00A002B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94C9299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9A0BB52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48E2E68" w14:textId="77777777" w:rsid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53B6E23D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2A120E8F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564"/>
        <w:gridCol w:w="10545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64"/>
        <w:gridCol w:w="10545"/>
      </w:tblGrid>
      <w:tr w:rsidR="00B5055B" w:rsidRPr="00B45F44" w14:paraId="7783A904" w14:textId="77777777" w:rsidTr="000A1552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A843C6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1D9CA575" w:rsidR="004C27FF" w:rsidRPr="00B45F44" w:rsidRDefault="00096A7E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75F765BC" w:rsidR="004C27FF" w:rsidRPr="00B45F44" w:rsidRDefault="004C27FF" w:rsidP="00096A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096A7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A843C6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223E876F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</w:t>
            </w:r>
            <w:r w:rsidR="00A552B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1A0B28F1" w14:textId="77777777" w:rsidR="004C27FF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  <w:p w14:paraId="0A937F94" w14:textId="511F4C8A" w:rsidR="00EC16C9" w:rsidRPr="00B45F44" w:rsidRDefault="00EC16C9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В случае полной передачи в МФЦ административных процедур по приему документов и выдаче результатов предоставления услуг, уровень удовлетворенности граждан качеством предоставления государственных и муниципальных услуг приравнивается к уровню удовл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етворенности граждан качеством </w:t>
            </w: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предоставления государственных и муниципальных услуг, предоставляемых на базе МФЦ</w:t>
            </w:r>
          </w:p>
        </w:tc>
      </w:tr>
      <w:tr w:rsidR="00361B12" w:rsidRPr="00B45F44" w14:paraId="5FA84663" w14:textId="77777777" w:rsidTr="00A552B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361B12" w:rsidRPr="00B45F44" w:rsidRDefault="00361B12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</w:tcPr>
          <w:p w14:paraId="77E54B9A" w14:textId="6282EB29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9501C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24344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Среднее число обращений определяется путем деления суммы всех выявленных значений по числу обращений на количество опрошенных респондентов.</w:t>
            </w:r>
          </w:p>
          <w:p w14:paraId="302B45F8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072812C3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1,6.</w:t>
            </w:r>
          </w:p>
          <w:p w14:paraId="27648A40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социологических исследований мнения представителей бизнес-сообщества по каждой услуге, связанной со сферой предпринимательской деятельности.</w:t>
            </w:r>
          </w:p>
          <w:p w14:paraId="571870B2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670F64" w:rsidRPr="00B45F44" w14:paraId="570A4308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670F64" w:rsidRPr="00B45F44" w:rsidRDefault="00670F64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22B345FB" w14:textId="784DDA86" w:rsidR="00670F64" w:rsidRPr="00670F64" w:rsidRDefault="00361B12" w:rsidP="00670F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61B12">
              <w:rPr>
                <w:rFonts w:ascii="Times New Roman" w:hAnsi="Times New Roman"/>
                <w:sz w:val="18"/>
                <w:szCs w:val="18"/>
              </w:rPr>
              <w:t>2018 Среднее время ожидания в очереди при обращении заявителя в МФЦ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DB286B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2AA6A44" w14:textId="77777777" w:rsidR="00670F64" w:rsidRPr="00B45F44" w:rsidRDefault="00670F64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EBB5A90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548E386E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6F17B6F0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7BD2135D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453DD27E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6FC1016A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7E9C8E41" w14:textId="5A6030F3" w:rsidR="00670F64" w:rsidRPr="00B45F44" w:rsidRDefault="00670F64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361B12" w:rsidRPr="00B45F44" w14:paraId="3C94C559" w14:textId="77777777" w:rsidTr="00361B12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361B12" w:rsidRPr="00B45F44" w:rsidRDefault="00361B12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bottom w:val="single" w:sz="4" w:space="0" w:color="auto"/>
            </w:tcBorders>
          </w:tcPr>
          <w:p w14:paraId="5EEE3D2D" w14:textId="430E50A1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ADDC28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4CE3F18D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5FB69459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7A660A46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Умсп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37A50782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Пмсп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511DC53E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7E24AC25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5FECF25D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201ABB6B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361B12" w:rsidRPr="00B45F44" w14:paraId="3265E6E3" w14:textId="77777777" w:rsidTr="00437F9B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361B12" w:rsidRPr="00B45F44" w:rsidRDefault="00361B12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36E852D0" w14:textId="5E63ADFE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DD2B4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5248EE66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52EEA2EF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27ED8989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5EC21706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окон обслуживания заявителей в МФЦ.</w:t>
            </w:r>
          </w:p>
          <w:p w14:paraId="56FA1B3E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53F40019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52B4B279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792F9B4E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437F9B" w:rsidRPr="00B45F44" w14:paraId="5D294B81" w14:textId="77777777" w:rsidTr="00361B12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9459" w14:textId="77777777" w:rsidR="00437F9B" w:rsidRPr="00B45F44" w:rsidRDefault="00437F9B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</w:tcBorders>
          </w:tcPr>
          <w:p w14:paraId="7E330CBE" w14:textId="6174D11D" w:rsidR="00437F9B" w:rsidRPr="004C27FF" w:rsidRDefault="00437F9B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54D8C" w14:textId="77777777" w:rsidR="00887041" w:rsidRDefault="007C44AA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C44AA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  <w:r w:rsidR="0088704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14:paraId="0EBA9D78" w14:textId="476CD86A" w:rsidR="007C44AA" w:rsidRPr="007C44AA" w:rsidRDefault="00887041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</w:t>
            </w:r>
            <m:oMath>
              <m:r>
                <m:rPr>
                  <m:nor/>
                </m:rPr>
                <w:rPr>
                  <w:rFonts w:ascii="Cambria Math" w:hAnsi="Times New Roman"/>
                  <w:sz w:val="18"/>
                  <w:szCs w:val="18"/>
                  <w:lang w:val="en-US"/>
                </w:rPr>
                <m:t>L</m:t>
              </m:r>
              <m:r>
                <m:rPr>
                  <m:nor/>
                </m:rPr>
                <w:rPr>
                  <w:rFonts w:ascii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O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Times New Roman"/>
                      <w:i/>
                      <w:sz w:val="18"/>
                      <w:szCs w:val="18"/>
                      <w:lang w:val="en-US"/>
                    </w:rPr>
                    <m:t>T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100%,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где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:</m:t>
              </m:r>
            </m:oMath>
          </w:p>
          <w:p w14:paraId="19659D19" w14:textId="293B3DDB" w:rsid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4B515D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/>
                <w:sz w:val="18"/>
                <w:szCs w:val="18"/>
              </w:rPr>
              <w:t>доля заявителей, ожидающих в очереди более 12,5 минут, процент;</w:t>
            </w:r>
          </w:p>
          <w:p w14:paraId="60C0C8A2" w14:textId="687B56FE" w:rsid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– количество заявителей ожидающих более 12,5 минут, человек;</w:t>
            </w:r>
          </w:p>
          <w:p w14:paraId="03E7A3C0" w14:textId="6505755F" w:rsid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 – общее количество заявителей обратившихся в МФЦ в отчетном периоде, человек.</w:t>
            </w:r>
          </w:p>
          <w:p w14:paraId="1F5E4148" w14:textId="77777777" w:rsid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D74BB2B" w14:textId="7BB5C0BA" w:rsidR="004B515D" w:rsidRP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*Источник информации – данные автоматизированной системы управления «Очередь». При расчете показателя доля заявителей, ожидающих в очереди более 12,5 минут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/>
                <w:sz w:val="18"/>
                <w:szCs w:val="18"/>
              </w:rPr>
              <w:t>), учитываются талоны, обслуживание по которым составляет 10 минут и более и факт оказания услуги зарегистрирован в ЕИСОУ.</w:t>
            </w:r>
          </w:p>
          <w:p w14:paraId="077CE351" w14:textId="77777777" w:rsidR="00437F9B" w:rsidRPr="00B45F44" w:rsidRDefault="00437F9B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14:paraId="235FE4F2" w14:textId="223D2B8D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1"/>
      <w:headerReference w:type="first" r:id="rId12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D2031" w14:textId="77777777" w:rsidR="002256D9" w:rsidRDefault="002256D9">
      <w:pPr>
        <w:spacing w:after="0" w:line="240" w:lineRule="auto"/>
      </w:pPr>
      <w:r>
        <w:separator/>
      </w:r>
    </w:p>
  </w:endnote>
  <w:endnote w:type="continuationSeparator" w:id="0">
    <w:p w14:paraId="76F3A927" w14:textId="77777777" w:rsidR="002256D9" w:rsidRDefault="00225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B4C13" w14:textId="77777777" w:rsidR="002256D9" w:rsidRDefault="002256D9">
      <w:pPr>
        <w:spacing w:after="0" w:line="240" w:lineRule="auto"/>
      </w:pPr>
      <w:r>
        <w:separator/>
      </w:r>
    </w:p>
  </w:footnote>
  <w:footnote w:type="continuationSeparator" w:id="0">
    <w:p w14:paraId="61C28294" w14:textId="77777777" w:rsidR="002256D9" w:rsidRDefault="002256D9">
      <w:pPr>
        <w:spacing w:after="0" w:line="240" w:lineRule="auto"/>
      </w:pPr>
      <w:r>
        <w:continuationSeparator/>
      </w:r>
    </w:p>
  </w:footnote>
  <w:footnote w:id="1">
    <w:p w14:paraId="290D6B98" w14:textId="0A03944C" w:rsidR="002256D9" w:rsidRDefault="002256D9" w:rsidP="00DD471C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2.1. и 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F97E1" w14:textId="77777777" w:rsidR="002256D9" w:rsidRPr="00EA715B" w:rsidRDefault="002256D9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A843C6">
      <w:rPr>
        <w:rFonts w:ascii="Times New Roman" w:hAnsi="Times New Roman"/>
        <w:noProof/>
      </w:rPr>
      <w:t>10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7168" w14:textId="77777777" w:rsidR="002256D9" w:rsidRPr="00C27F75" w:rsidRDefault="002256D9">
    <w:pPr>
      <w:pStyle w:val="a5"/>
      <w:jc w:val="center"/>
      <w:rPr>
        <w:rFonts w:ascii="Times New Roman" w:hAnsi="Times New Roman"/>
      </w:rPr>
    </w:pPr>
  </w:p>
  <w:p w14:paraId="0A357F8C" w14:textId="77777777" w:rsidR="002256D9" w:rsidRDefault="002256D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EA73" w14:textId="77777777" w:rsidR="002256D9" w:rsidRPr="00DB551F" w:rsidRDefault="002256D9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A843C6">
      <w:rPr>
        <w:rFonts w:ascii="Times New Roman" w:hAnsi="Times New Roman"/>
        <w:noProof/>
        <w:sz w:val="24"/>
        <w:szCs w:val="24"/>
      </w:rPr>
      <w:t>17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3D4E6" w14:textId="77777777" w:rsidR="002256D9" w:rsidRPr="00C27F75" w:rsidRDefault="002256D9">
    <w:pPr>
      <w:pStyle w:val="13"/>
      <w:jc w:val="center"/>
      <w:rPr>
        <w:rFonts w:ascii="Times New Roman" w:hAnsi="Times New Roman"/>
      </w:rPr>
    </w:pPr>
  </w:p>
  <w:p w14:paraId="330B49B5" w14:textId="77777777" w:rsidR="002256D9" w:rsidRDefault="002256D9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38E9"/>
    <w:rsid w:val="00004320"/>
    <w:rsid w:val="00004598"/>
    <w:rsid w:val="00006FD3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0526"/>
    <w:rsid w:val="00081678"/>
    <w:rsid w:val="00081D24"/>
    <w:rsid w:val="00084723"/>
    <w:rsid w:val="0008518A"/>
    <w:rsid w:val="00086200"/>
    <w:rsid w:val="00086A86"/>
    <w:rsid w:val="000932EC"/>
    <w:rsid w:val="00094FAB"/>
    <w:rsid w:val="00096A7E"/>
    <w:rsid w:val="000A07E3"/>
    <w:rsid w:val="000A1552"/>
    <w:rsid w:val="000A33DB"/>
    <w:rsid w:val="000A41DE"/>
    <w:rsid w:val="000A5ADC"/>
    <w:rsid w:val="000A65B1"/>
    <w:rsid w:val="000A7647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2AB0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42D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8B4"/>
    <w:rsid w:val="00214E15"/>
    <w:rsid w:val="00217A02"/>
    <w:rsid w:val="00220791"/>
    <w:rsid w:val="0022086D"/>
    <w:rsid w:val="0022221C"/>
    <w:rsid w:val="00223146"/>
    <w:rsid w:val="002236E9"/>
    <w:rsid w:val="00223D02"/>
    <w:rsid w:val="002256D9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4476D"/>
    <w:rsid w:val="00250C34"/>
    <w:rsid w:val="00250F72"/>
    <w:rsid w:val="00251FC9"/>
    <w:rsid w:val="00252DD1"/>
    <w:rsid w:val="00255C7B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53D3"/>
    <w:rsid w:val="00287DEE"/>
    <w:rsid w:val="002913DB"/>
    <w:rsid w:val="002927FA"/>
    <w:rsid w:val="0029336A"/>
    <w:rsid w:val="002958D6"/>
    <w:rsid w:val="002979A0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0C7E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1B12"/>
    <w:rsid w:val="00366FCC"/>
    <w:rsid w:val="003704B4"/>
    <w:rsid w:val="00373885"/>
    <w:rsid w:val="00375921"/>
    <w:rsid w:val="0037647C"/>
    <w:rsid w:val="003767FD"/>
    <w:rsid w:val="00377405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027E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24D2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37F9B"/>
    <w:rsid w:val="00441799"/>
    <w:rsid w:val="0044265F"/>
    <w:rsid w:val="00442F13"/>
    <w:rsid w:val="00445619"/>
    <w:rsid w:val="004514C2"/>
    <w:rsid w:val="004530A1"/>
    <w:rsid w:val="00453874"/>
    <w:rsid w:val="00456BBB"/>
    <w:rsid w:val="004579E1"/>
    <w:rsid w:val="00462D25"/>
    <w:rsid w:val="00463C19"/>
    <w:rsid w:val="00470B0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843"/>
    <w:rsid w:val="004A2FCB"/>
    <w:rsid w:val="004A3D5A"/>
    <w:rsid w:val="004A400C"/>
    <w:rsid w:val="004A6548"/>
    <w:rsid w:val="004A6AAF"/>
    <w:rsid w:val="004A6C50"/>
    <w:rsid w:val="004B0112"/>
    <w:rsid w:val="004B0F70"/>
    <w:rsid w:val="004B3526"/>
    <w:rsid w:val="004B515D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3BC"/>
    <w:rsid w:val="00516A94"/>
    <w:rsid w:val="00520100"/>
    <w:rsid w:val="005210D8"/>
    <w:rsid w:val="0052587F"/>
    <w:rsid w:val="00532020"/>
    <w:rsid w:val="00532DC1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46A7"/>
    <w:rsid w:val="00575F91"/>
    <w:rsid w:val="00576396"/>
    <w:rsid w:val="005802BC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0563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5321"/>
    <w:rsid w:val="00647D9E"/>
    <w:rsid w:val="00663240"/>
    <w:rsid w:val="006635A7"/>
    <w:rsid w:val="00665E85"/>
    <w:rsid w:val="00665E95"/>
    <w:rsid w:val="00666704"/>
    <w:rsid w:val="00670F64"/>
    <w:rsid w:val="006731DA"/>
    <w:rsid w:val="00675332"/>
    <w:rsid w:val="006808C7"/>
    <w:rsid w:val="00682259"/>
    <w:rsid w:val="00685A76"/>
    <w:rsid w:val="00690012"/>
    <w:rsid w:val="006952B3"/>
    <w:rsid w:val="006A775F"/>
    <w:rsid w:val="006B4A1C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52B6"/>
    <w:rsid w:val="006F7754"/>
    <w:rsid w:val="006F7EC2"/>
    <w:rsid w:val="00701472"/>
    <w:rsid w:val="007015F4"/>
    <w:rsid w:val="007016D8"/>
    <w:rsid w:val="00702524"/>
    <w:rsid w:val="00702899"/>
    <w:rsid w:val="00702F6E"/>
    <w:rsid w:val="00703F7A"/>
    <w:rsid w:val="00705179"/>
    <w:rsid w:val="007116B3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0CDA"/>
    <w:rsid w:val="0073178B"/>
    <w:rsid w:val="007351A6"/>
    <w:rsid w:val="00735A34"/>
    <w:rsid w:val="00735CAD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39A"/>
    <w:rsid w:val="00783462"/>
    <w:rsid w:val="0078393B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44AA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4E71"/>
    <w:rsid w:val="008155CE"/>
    <w:rsid w:val="00816712"/>
    <w:rsid w:val="00816DA5"/>
    <w:rsid w:val="00820CE3"/>
    <w:rsid w:val="00821073"/>
    <w:rsid w:val="00825638"/>
    <w:rsid w:val="00827CD6"/>
    <w:rsid w:val="00831CFD"/>
    <w:rsid w:val="00832FB0"/>
    <w:rsid w:val="0083487A"/>
    <w:rsid w:val="0083490A"/>
    <w:rsid w:val="00836F99"/>
    <w:rsid w:val="008454D0"/>
    <w:rsid w:val="00845DFC"/>
    <w:rsid w:val="00846853"/>
    <w:rsid w:val="00851CEE"/>
    <w:rsid w:val="0085287E"/>
    <w:rsid w:val="00853E4E"/>
    <w:rsid w:val="00855E43"/>
    <w:rsid w:val="00856C20"/>
    <w:rsid w:val="00857FB6"/>
    <w:rsid w:val="00866809"/>
    <w:rsid w:val="00870CB2"/>
    <w:rsid w:val="008753E4"/>
    <w:rsid w:val="00880EDE"/>
    <w:rsid w:val="0088147D"/>
    <w:rsid w:val="008821A1"/>
    <w:rsid w:val="00883699"/>
    <w:rsid w:val="00887041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292D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3F9D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C680F"/>
    <w:rsid w:val="009D1D59"/>
    <w:rsid w:val="009E24CF"/>
    <w:rsid w:val="009F089C"/>
    <w:rsid w:val="009F0DEF"/>
    <w:rsid w:val="009F3800"/>
    <w:rsid w:val="009F4F62"/>
    <w:rsid w:val="009F505B"/>
    <w:rsid w:val="009F5428"/>
    <w:rsid w:val="009F5A87"/>
    <w:rsid w:val="009F5F67"/>
    <w:rsid w:val="00A002B4"/>
    <w:rsid w:val="00A01510"/>
    <w:rsid w:val="00A05070"/>
    <w:rsid w:val="00A10767"/>
    <w:rsid w:val="00A1448B"/>
    <w:rsid w:val="00A1505D"/>
    <w:rsid w:val="00A20DFC"/>
    <w:rsid w:val="00A2132F"/>
    <w:rsid w:val="00A221EA"/>
    <w:rsid w:val="00A22388"/>
    <w:rsid w:val="00A23EAA"/>
    <w:rsid w:val="00A2455C"/>
    <w:rsid w:val="00A31854"/>
    <w:rsid w:val="00A335AB"/>
    <w:rsid w:val="00A34C41"/>
    <w:rsid w:val="00A4162F"/>
    <w:rsid w:val="00A51506"/>
    <w:rsid w:val="00A52E6B"/>
    <w:rsid w:val="00A53A3E"/>
    <w:rsid w:val="00A53FA5"/>
    <w:rsid w:val="00A552BE"/>
    <w:rsid w:val="00A568D6"/>
    <w:rsid w:val="00A5732B"/>
    <w:rsid w:val="00A60367"/>
    <w:rsid w:val="00A607E9"/>
    <w:rsid w:val="00A62A65"/>
    <w:rsid w:val="00A6612B"/>
    <w:rsid w:val="00A66955"/>
    <w:rsid w:val="00A67E09"/>
    <w:rsid w:val="00A7252C"/>
    <w:rsid w:val="00A732C9"/>
    <w:rsid w:val="00A73302"/>
    <w:rsid w:val="00A737FB"/>
    <w:rsid w:val="00A7421A"/>
    <w:rsid w:val="00A758EC"/>
    <w:rsid w:val="00A80117"/>
    <w:rsid w:val="00A805EC"/>
    <w:rsid w:val="00A83BCC"/>
    <w:rsid w:val="00A843C6"/>
    <w:rsid w:val="00A87944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06ECC"/>
    <w:rsid w:val="00B103C5"/>
    <w:rsid w:val="00B11FC2"/>
    <w:rsid w:val="00B146E2"/>
    <w:rsid w:val="00B16201"/>
    <w:rsid w:val="00B20730"/>
    <w:rsid w:val="00B20EC3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17BC7"/>
    <w:rsid w:val="00C17C4B"/>
    <w:rsid w:val="00C20C72"/>
    <w:rsid w:val="00C24CC2"/>
    <w:rsid w:val="00C25B80"/>
    <w:rsid w:val="00C26A95"/>
    <w:rsid w:val="00C31101"/>
    <w:rsid w:val="00C313A5"/>
    <w:rsid w:val="00C34D3C"/>
    <w:rsid w:val="00C35B93"/>
    <w:rsid w:val="00C35C7E"/>
    <w:rsid w:val="00C35DF7"/>
    <w:rsid w:val="00C374EE"/>
    <w:rsid w:val="00C37905"/>
    <w:rsid w:val="00C40698"/>
    <w:rsid w:val="00C44D1C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37"/>
    <w:rsid w:val="00C65DFD"/>
    <w:rsid w:val="00C66FBE"/>
    <w:rsid w:val="00C705F1"/>
    <w:rsid w:val="00C70783"/>
    <w:rsid w:val="00C7119E"/>
    <w:rsid w:val="00C71540"/>
    <w:rsid w:val="00C774A4"/>
    <w:rsid w:val="00C81C27"/>
    <w:rsid w:val="00C825BE"/>
    <w:rsid w:val="00C82675"/>
    <w:rsid w:val="00C92910"/>
    <w:rsid w:val="00C931D8"/>
    <w:rsid w:val="00C93F0C"/>
    <w:rsid w:val="00C9501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5E5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857F2"/>
    <w:rsid w:val="00D93ADD"/>
    <w:rsid w:val="00D9600A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0760B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3F77"/>
    <w:rsid w:val="00EB59AF"/>
    <w:rsid w:val="00EB71DB"/>
    <w:rsid w:val="00EC1673"/>
    <w:rsid w:val="00EC16C9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16F6"/>
    <w:rsid w:val="00EF34B9"/>
    <w:rsid w:val="00EF449D"/>
    <w:rsid w:val="00EF56FB"/>
    <w:rsid w:val="00EF6890"/>
    <w:rsid w:val="00F04741"/>
    <w:rsid w:val="00F04AED"/>
    <w:rsid w:val="00F110B6"/>
    <w:rsid w:val="00F12175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5ED0"/>
    <w:rsid w:val="00F77E43"/>
    <w:rsid w:val="00F80A5D"/>
    <w:rsid w:val="00F818AA"/>
    <w:rsid w:val="00F833C1"/>
    <w:rsid w:val="00F841F6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0D83"/>
    <w:rsid w:val="00FD423A"/>
    <w:rsid w:val="00FD6C7A"/>
    <w:rsid w:val="00FE0A5E"/>
    <w:rsid w:val="00FE1C58"/>
    <w:rsid w:val="00FE444B"/>
    <w:rsid w:val="00FE4627"/>
    <w:rsid w:val="00FE5A15"/>
    <w:rsid w:val="00FE61CF"/>
    <w:rsid w:val="00FF11C7"/>
    <w:rsid w:val="00FF12E6"/>
    <w:rsid w:val="00FF1784"/>
    <w:rsid w:val="00FF6ACB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  <w15:docId w15:val="{B7003AEF-90B9-4F37-B87D-A033253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C66C9-3646-4CD8-BBAB-1E8D24044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17</Pages>
  <Words>5347</Words>
  <Characters>30484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35760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Елена Бочкова</cp:lastModifiedBy>
  <cp:revision>6</cp:revision>
  <cp:lastPrinted>2018-05-23T11:56:00Z</cp:lastPrinted>
  <dcterms:created xsi:type="dcterms:W3CDTF">2018-05-22T08:27:00Z</dcterms:created>
  <dcterms:modified xsi:type="dcterms:W3CDTF">2018-06-01T12:06:00Z</dcterms:modified>
</cp:coreProperties>
</file>